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A96977" w14:textId="4589EC24" w:rsidR="00C958ED" w:rsidRPr="009F1FE0" w:rsidRDefault="00DC43F1" w:rsidP="00382D2B">
      <w:pPr>
        <w:spacing w:after="0" w:line="240" w:lineRule="auto"/>
        <w:jc w:val="center"/>
        <w:rPr>
          <w:rFonts w:ascii="Times New Roman" w:eastAsia="FangSong_GB2312" w:hAnsi="Times New Roman" w:cs="Times New Roman"/>
          <w:b/>
          <w:bCs/>
          <w:caps/>
          <w:sz w:val="28"/>
          <w:szCs w:val="28"/>
        </w:rPr>
      </w:pPr>
      <w:r w:rsidRPr="009F1FE0">
        <w:rPr>
          <w:rFonts w:ascii="Times New Roman" w:eastAsia="FangSong_GB2312" w:hAnsi="Times New Roman" w:cs="Times New Roman"/>
          <w:b/>
          <w:bCs/>
          <w:caps/>
          <w:sz w:val="28"/>
          <w:szCs w:val="28"/>
        </w:rPr>
        <w:t>ҚАЗАҚСТАН РЕСПУБЛИКАСЫ ҒЫЛЫМ ЖӘНЕ ЖОҒАРЫ БІЛІМ МИНИСТРЛІГІ</w:t>
      </w:r>
    </w:p>
    <w:p w14:paraId="66D66454" w14:textId="77777777" w:rsidR="00DC43F1" w:rsidRPr="009F1FE0" w:rsidRDefault="00DC43F1" w:rsidP="00382D2B">
      <w:pPr>
        <w:spacing w:after="0" w:line="240" w:lineRule="auto"/>
        <w:jc w:val="center"/>
        <w:rPr>
          <w:rFonts w:ascii="Times New Roman" w:eastAsia="FangSong_GB2312" w:hAnsi="Times New Roman" w:cs="Times New Roman"/>
          <w:b/>
          <w:bCs/>
          <w:caps/>
          <w:sz w:val="28"/>
          <w:szCs w:val="28"/>
        </w:rPr>
      </w:pPr>
    </w:p>
    <w:p w14:paraId="07712118" w14:textId="26E2B294" w:rsidR="00DC43F1" w:rsidRPr="009F1FE0" w:rsidRDefault="00DC43F1" w:rsidP="00382D2B">
      <w:pPr>
        <w:spacing w:after="0" w:line="240" w:lineRule="auto"/>
        <w:jc w:val="center"/>
        <w:rPr>
          <w:rFonts w:ascii="Times New Roman" w:eastAsia="FangSong_GB2312" w:hAnsi="Times New Roman" w:cs="Times New Roman"/>
          <w:bCs/>
          <w:caps/>
          <w:sz w:val="28"/>
          <w:szCs w:val="28"/>
        </w:rPr>
      </w:pPr>
      <w:r w:rsidRPr="009F1FE0">
        <w:rPr>
          <w:rFonts w:ascii="Times New Roman" w:eastAsia="FangSong_GB2312" w:hAnsi="Times New Roman" w:cs="Times New Roman"/>
          <w:bCs/>
          <w:caps/>
          <w:sz w:val="28"/>
          <w:szCs w:val="28"/>
          <w:lang w:val="kk-KZ"/>
        </w:rPr>
        <w:t>«АБЫЛАЙ ХАН АТЫНДАҒЫ</w:t>
      </w:r>
      <w:r w:rsidRPr="009F1FE0">
        <w:rPr>
          <w:rFonts w:ascii="Times New Roman" w:eastAsia="FangSong_GB2312" w:hAnsi="Times New Roman" w:cs="Times New Roman"/>
          <w:bCs/>
          <w:caps/>
          <w:sz w:val="28"/>
          <w:szCs w:val="28"/>
        </w:rPr>
        <w:t xml:space="preserve"> </w:t>
      </w:r>
      <w:r w:rsidRPr="009F1FE0">
        <w:rPr>
          <w:rFonts w:ascii="Times New Roman" w:eastAsia="FangSong_GB2312" w:hAnsi="Times New Roman" w:cs="Times New Roman"/>
          <w:bCs/>
          <w:caps/>
          <w:sz w:val="28"/>
          <w:szCs w:val="28"/>
          <w:lang w:val="kk-KZ"/>
        </w:rPr>
        <w:t xml:space="preserve">ҚАЗАҚ ХАЛЫҚАРАЛЫҚ ҚАТЫНАСТАР ЖӘНЕ ӘЛЕМ ТІЛДЕРІ УНИВЕРСИТЕТІ» </w:t>
      </w:r>
    </w:p>
    <w:p w14:paraId="3736E595" w14:textId="1A0F5749" w:rsidR="00C2313F" w:rsidRPr="009F1FE0" w:rsidRDefault="00DC43F1" w:rsidP="00382D2B">
      <w:pPr>
        <w:spacing w:after="0" w:line="240" w:lineRule="auto"/>
        <w:jc w:val="center"/>
        <w:rPr>
          <w:rFonts w:ascii="Times New Roman" w:eastAsia="FangSong_GB2312" w:hAnsi="Times New Roman" w:cs="Times New Roman"/>
          <w:b/>
          <w:bCs/>
          <w:caps/>
          <w:sz w:val="28"/>
          <w:szCs w:val="28"/>
          <w:lang w:val="kk-KZ"/>
        </w:rPr>
      </w:pPr>
      <w:r w:rsidRPr="009F1FE0">
        <w:rPr>
          <w:rFonts w:ascii="Times New Roman" w:eastAsia="FangSong_GB2312" w:hAnsi="Times New Roman" w:cs="Times New Roman"/>
          <w:bCs/>
          <w:caps/>
          <w:sz w:val="28"/>
          <w:szCs w:val="28"/>
          <w:lang w:val="kk-KZ"/>
        </w:rPr>
        <w:t>АКЦИОНЕРЛІК ҚОҒАМЫ</w:t>
      </w:r>
    </w:p>
    <w:p w14:paraId="39D7B198" w14:textId="77777777" w:rsidR="00C958ED" w:rsidRPr="009F1FE0" w:rsidRDefault="00C958ED" w:rsidP="00382D2B">
      <w:pPr>
        <w:spacing w:after="0" w:line="240" w:lineRule="auto"/>
        <w:ind w:firstLine="567"/>
        <w:jc w:val="center"/>
        <w:rPr>
          <w:rFonts w:ascii="Times New Roman" w:eastAsia="FangSong_GB2312" w:hAnsi="Times New Roman" w:cs="Times New Roman"/>
          <w:b/>
          <w:bCs/>
          <w:sz w:val="28"/>
          <w:szCs w:val="28"/>
          <w:lang w:val="kk-KZ"/>
        </w:rPr>
      </w:pPr>
    </w:p>
    <w:p w14:paraId="22C4EEE2" w14:textId="77777777" w:rsidR="00C958ED" w:rsidRPr="009F1FE0" w:rsidRDefault="00C958ED" w:rsidP="00382D2B">
      <w:pPr>
        <w:spacing w:after="0" w:line="240" w:lineRule="auto"/>
        <w:ind w:firstLine="567"/>
        <w:jc w:val="center"/>
        <w:rPr>
          <w:rFonts w:ascii="Times New Roman" w:eastAsia="FangSong_GB2312" w:hAnsi="Times New Roman" w:cs="Times New Roman"/>
          <w:b/>
          <w:bCs/>
          <w:sz w:val="28"/>
          <w:szCs w:val="28"/>
          <w:lang w:val="kk-KZ"/>
        </w:rPr>
      </w:pPr>
      <w:r w:rsidRPr="009F1FE0">
        <w:rPr>
          <w:rFonts w:ascii="Times New Roman" w:eastAsia="FangSong_GB2312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92BF301" wp14:editId="0334BBF1">
            <wp:extent cx="1419225" cy="1457325"/>
            <wp:effectExtent l="0" t="0" r="9525" b="9525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620" cy="1474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0D25B2" w14:textId="77777777" w:rsidR="00C958ED" w:rsidRPr="009F1FE0" w:rsidRDefault="00C958ED" w:rsidP="00382D2B">
      <w:pPr>
        <w:spacing w:after="0" w:line="240" w:lineRule="auto"/>
        <w:ind w:firstLine="567"/>
        <w:jc w:val="center"/>
        <w:rPr>
          <w:rFonts w:ascii="Times New Roman" w:eastAsia="FangSong_GB2312" w:hAnsi="Times New Roman" w:cs="Times New Roman"/>
          <w:b/>
          <w:bCs/>
          <w:sz w:val="28"/>
          <w:szCs w:val="28"/>
          <w:lang w:val="kk-KZ"/>
        </w:rPr>
      </w:pPr>
    </w:p>
    <w:p w14:paraId="2B6C1673" w14:textId="77777777" w:rsidR="00C958ED" w:rsidRPr="009F1FE0" w:rsidRDefault="00C958ED" w:rsidP="00382D2B">
      <w:pPr>
        <w:spacing w:after="0" w:line="240" w:lineRule="auto"/>
        <w:ind w:firstLine="567"/>
        <w:jc w:val="center"/>
        <w:rPr>
          <w:rFonts w:ascii="Times New Roman" w:eastAsia="FangSong_GB2312" w:hAnsi="Times New Roman" w:cs="Times New Roman"/>
          <w:b/>
          <w:bCs/>
          <w:sz w:val="28"/>
          <w:szCs w:val="28"/>
          <w:lang w:val="kk-KZ"/>
        </w:rPr>
      </w:pPr>
    </w:p>
    <w:p w14:paraId="6CA60C1F" w14:textId="77777777" w:rsidR="00C958ED" w:rsidRPr="009F1FE0" w:rsidRDefault="00C958ED" w:rsidP="00382D2B">
      <w:pPr>
        <w:spacing w:after="0" w:line="240" w:lineRule="auto"/>
        <w:ind w:firstLine="567"/>
        <w:jc w:val="center"/>
        <w:rPr>
          <w:rFonts w:ascii="Times New Roman" w:eastAsia="FangSong_GB2312" w:hAnsi="Times New Roman" w:cs="Times New Roman"/>
          <w:b/>
          <w:bCs/>
          <w:sz w:val="28"/>
          <w:szCs w:val="28"/>
          <w:lang w:val="kk-KZ"/>
        </w:rPr>
      </w:pPr>
      <w:r w:rsidRPr="009F1FE0">
        <w:rPr>
          <w:rFonts w:ascii="Times New Roman" w:eastAsia="FangSong_GB2312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7E2F7926" wp14:editId="7E479791">
            <wp:extent cx="4552950" cy="416779"/>
            <wp:effectExtent l="0" t="0" r="0" b="2540"/>
            <wp:docPr id="9" name="Рисунок 9" descr="Image 13 of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13 of 1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351" cy="422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C7474" w14:textId="58783ADA" w:rsidR="006D1306" w:rsidRPr="009F1FE0" w:rsidRDefault="006D1306" w:rsidP="00382D2B">
      <w:pPr>
        <w:spacing w:after="0" w:line="240" w:lineRule="auto"/>
        <w:ind w:firstLine="567"/>
        <w:jc w:val="center"/>
        <w:rPr>
          <w:rFonts w:ascii="Times New Roman" w:eastAsia="FangSong_GB2312" w:hAnsi="Times New Roman" w:cs="Times New Roman"/>
          <w:b/>
          <w:bCs/>
          <w:sz w:val="28"/>
          <w:szCs w:val="28"/>
        </w:rPr>
      </w:pPr>
    </w:p>
    <w:p w14:paraId="3FFEA7B5" w14:textId="77777777" w:rsidR="00DC43F1" w:rsidRPr="009F1FE0" w:rsidRDefault="00DC43F1" w:rsidP="00382D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АҚПАРАТТЫҚ ХАТ</w:t>
      </w:r>
    </w:p>
    <w:p w14:paraId="73449468" w14:textId="77777777" w:rsidR="00DC43F1" w:rsidRPr="009F1FE0" w:rsidRDefault="00DC43F1" w:rsidP="00382D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A2EC63A" w14:textId="77777777" w:rsidR="00EF0E06" w:rsidRPr="009F1FE0" w:rsidRDefault="00EF0E06" w:rsidP="00EF0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C43F1"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9267BF"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ҚЫТАЙ – ОРТАЛЫҚ АЗИЯ</w:t>
      </w:r>
      <w:r w:rsidR="009267BF"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:</w:t>
      </w:r>
      <w:r w:rsidR="009267BF"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C43F1"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ЦИФРЛЫҚ ЖІБЕК ЖОЛЫ, </w:t>
      </w:r>
    </w:p>
    <w:p w14:paraId="662939CC" w14:textId="6F505A69" w:rsidR="00EF0E06" w:rsidRPr="009F1FE0" w:rsidRDefault="00DC43F1" w:rsidP="00EF0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БІЛІМ </w:t>
      </w:r>
      <w:r w:rsidR="00EF0E06"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ЖӘНЕ</w:t>
      </w:r>
      <w:proofErr w:type="gramEnd"/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ИННОВАЦИЯЛАР »</w:t>
      </w:r>
      <w:r w:rsidR="00EF0E06"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2AF5D2B8" w14:textId="32B5090E" w:rsidR="00EF0E06" w:rsidRPr="009F1FE0" w:rsidRDefault="00EF0E06" w:rsidP="00EF0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BRI-2026 ХАЛЫҚАРАЛЫҚ ФОРУМЫ</w:t>
      </w:r>
    </w:p>
    <w:p w14:paraId="41C1228B" w14:textId="67C27B01" w:rsidR="00DC43F1" w:rsidRPr="009F1FE0" w:rsidRDefault="00DC43F1" w:rsidP="00382D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9571779" w14:textId="77777777" w:rsidR="00DC43F1" w:rsidRPr="009F1FE0" w:rsidRDefault="00DC43F1" w:rsidP="00382D2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2026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жылғы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11–12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маусым</w:t>
      </w:r>
      <w:proofErr w:type="spellEnd"/>
    </w:p>
    <w:p w14:paraId="0D2C42CB" w14:textId="77777777" w:rsidR="00DC43F1" w:rsidRPr="009F1FE0" w:rsidRDefault="00DC43F1" w:rsidP="00382D2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Алматы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қаласы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Қазақстан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Республикасы</w:t>
      </w:r>
      <w:proofErr w:type="spellEnd"/>
    </w:p>
    <w:p w14:paraId="4B9D7955" w14:textId="77777777" w:rsidR="00DC43F1" w:rsidRPr="009F1FE0" w:rsidRDefault="00DC43F1" w:rsidP="00382D2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C615D0E" w14:textId="78A95013" w:rsidR="00DC43F1" w:rsidRPr="009F1FE0" w:rsidRDefault="00DC43F1" w:rsidP="00382D2B">
      <w:pPr>
        <w:pStyle w:val="a8"/>
        <w:tabs>
          <w:tab w:val="left" w:pos="113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9F1FE0">
        <w:rPr>
          <w:sz w:val="28"/>
          <w:szCs w:val="28"/>
        </w:rPr>
        <w:t>Абылай</w:t>
      </w:r>
      <w:proofErr w:type="spellEnd"/>
      <w:r w:rsidRPr="009F1FE0">
        <w:rPr>
          <w:sz w:val="28"/>
          <w:szCs w:val="28"/>
        </w:rPr>
        <w:t xml:space="preserve"> хан </w:t>
      </w:r>
      <w:proofErr w:type="spellStart"/>
      <w:r w:rsidRPr="009F1FE0">
        <w:rPr>
          <w:sz w:val="28"/>
          <w:szCs w:val="28"/>
        </w:rPr>
        <w:t>атындағы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Қазақ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халықаралық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қатынастар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және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әлем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тілдері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университеті</w:t>
      </w:r>
      <w:proofErr w:type="spellEnd"/>
      <w:r w:rsidRPr="009F1FE0">
        <w:rPr>
          <w:sz w:val="28"/>
          <w:szCs w:val="28"/>
        </w:rPr>
        <w:t xml:space="preserve"> Чжэцзян </w:t>
      </w:r>
      <w:proofErr w:type="spellStart"/>
      <w:r w:rsidRPr="009F1FE0">
        <w:rPr>
          <w:sz w:val="28"/>
          <w:szCs w:val="28"/>
        </w:rPr>
        <w:t>университетімен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бірлесіп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ғалымдарды</w:t>
      </w:r>
      <w:proofErr w:type="spellEnd"/>
      <w:r w:rsidRPr="009F1FE0">
        <w:rPr>
          <w:sz w:val="28"/>
          <w:szCs w:val="28"/>
        </w:rPr>
        <w:t xml:space="preserve">, </w:t>
      </w:r>
      <w:proofErr w:type="spellStart"/>
      <w:r w:rsidRPr="009F1FE0">
        <w:rPr>
          <w:sz w:val="28"/>
          <w:szCs w:val="28"/>
        </w:rPr>
        <w:t>оқытушыларды</w:t>
      </w:r>
      <w:proofErr w:type="spellEnd"/>
      <w:r w:rsidRPr="009F1FE0">
        <w:rPr>
          <w:sz w:val="28"/>
          <w:szCs w:val="28"/>
        </w:rPr>
        <w:t xml:space="preserve">, </w:t>
      </w:r>
      <w:proofErr w:type="spellStart"/>
      <w:r w:rsidRPr="009F1FE0">
        <w:rPr>
          <w:sz w:val="28"/>
          <w:szCs w:val="28"/>
        </w:rPr>
        <w:t>зерттеушілерді</w:t>
      </w:r>
      <w:proofErr w:type="spellEnd"/>
      <w:r w:rsidRPr="009F1FE0">
        <w:rPr>
          <w:sz w:val="28"/>
          <w:szCs w:val="28"/>
        </w:rPr>
        <w:t xml:space="preserve">, </w:t>
      </w:r>
      <w:proofErr w:type="spellStart"/>
      <w:r w:rsidRPr="009F1FE0">
        <w:rPr>
          <w:sz w:val="28"/>
          <w:szCs w:val="28"/>
        </w:rPr>
        <w:t>мемлекеттік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органдардың</w:t>
      </w:r>
      <w:proofErr w:type="spellEnd"/>
      <w:r w:rsidRPr="009F1FE0">
        <w:rPr>
          <w:sz w:val="28"/>
          <w:szCs w:val="28"/>
        </w:rPr>
        <w:t xml:space="preserve">, </w:t>
      </w:r>
      <w:proofErr w:type="spellStart"/>
      <w:r w:rsidRPr="009F1FE0">
        <w:rPr>
          <w:sz w:val="28"/>
          <w:szCs w:val="28"/>
        </w:rPr>
        <w:t>халықаралық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ұйымдардың</w:t>
      </w:r>
      <w:proofErr w:type="spellEnd"/>
      <w:r w:rsidRPr="009F1FE0">
        <w:rPr>
          <w:sz w:val="28"/>
          <w:szCs w:val="28"/>
        </w:rPr>
        <w:t xml:space="preserve">, бизнес </w:t>
      </w:r>
      <w:proofErr w:type="spellStart"/>
      <w:r w:rsidRPr="009F1FE0">
        <w:rPr>
          <w:sz w:val="28"/>
          <w:szCs w:val="28"/>
        </w:rPr>
        <w:t>құрылымдардың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өкілдерін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және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сарапшылар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қауымдастығын</w:t>
      </w:r>
      <w:proofErr w:type="spellEnd"/>
      <w:r w:rsidRPr="009F1FE0">
        <w:rPr>
          <w:sz w:val="28"/>
          <w:szCs w:val="28"/>
        </w:rPr>
        <w:t xml:space="preserve"> «</w:t>
      </w:r>
      <w:proofErr w:type="spellStart"/>
      <w:r w:rsidR="00EF0E06" w:rsidRPr="009F1FE0">
        <w:rPr>
          <w:sz w:val="28"/>
          <w:szCs w:val="28"/>
        </w:rPr>
        <w:t>Қытай</w:t>
      </w:r>
      <w:proofErr w:type="spellEnd"/>
      <w:r w:rsidR="00EF0E06" w:rsidRPr="009F1FE0">
        <w:rPr>
          <w:sz w:val="28"/>
          <w:szCs w:val="28"/>
        </w:rPr>
        <w:t xml:space="preserve"> – </w:t>
      </w:r>
      <w:proofErr w:type="spellStart"/>
      <w:r w:rsidR="00EF0E06" w:rsidRPr="009F1FE0">
        <w:rPr>
          <w:sz w:val="28"/>
          <w:szCs w:val="28"/>
        </w:rPr>
        <w:t>Орталық</w:t>
      </w:r>
      <w:proofErr w:type="spellEnd"/>
      <w:r w:rsidR="00EF0E06" w:rsidRPr="009F1FE0">
        <w:rPr>
          <w:sz w:val="28"/>
          <w:szCs w:val="28"/>
        </w:rPr>
        <w:t xml:space="preserve"> Азия</w:t>
      </w:r>
      <w:r w:rsidR="00EF0E06" w:rsidRPr="009F1FE0">
        <w:rPr>
          <w:sz w:val="28"/>
          <w:szCs w:val="28"/>
          <w:lang w:val="kk-KZ"/>
        </w:rPr>
        <w:t xml:space="preserve">: </w:t>
      </w:r>
      <w:proofErr w:type="spellStart"/>
      <w:r w:rsidRPr="009F1FE0">
        <w:rPr>
          <w:sz w:val="28"/>
          <w:szCs w:val="28"/>
        </w:rPr>
        <w:t>Цифрлық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Жібек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жолы</w:t>
      </w:r>
      <w:proofErr w:type="spellEnd"/>
      <w:r w:rsidRPr="009F1FE0">
        <w:rPr>
          <w:sz w:val="28"/>
          <w:szCs w:val="28"/>
        </w:rPr>
        <w:t xml:space="preserve">, </w:t>
      </w:r>
      <w:proofErr w:type="spellStart"/>
      <w:r w:rsidRPr="009F1FE0">
        <w:rPr>
          <w:sz w:val="28"/>
          <w:szCs w:val="28"/>
        </w:rPr>
        <w:t>білім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және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инновациялар</w:t>
      </w:r>
      <w:proofErr w:type="spellEnd"/>
      <w:r w:rsidRPr="009F1FE0">
        <w:rPr>
          <w:sz w:val="28"/>
          <w:szCs w:val="28"/>
        </w:rPr>
        <w:t xml:space="preserve">» </w:t>
      </w:r>
      <w:r w:rsidR="00EF0E06" w:rsidRPr="009F1FE0">
        <w:rPr>
          <w:sz w:val="28"/>
          <w:szCs w:val="28"/>
          <w:lang w:val="en-US"/>
        </w:rPr>
        <w:t>BRI</w:t>
      </w:r>
      <w:r w:rsidR="00EF0E06" w:rsidRPr="009F1FE0">
        <w:rPr>
          <w:sz w:val="28"/>
          <w:szCs w:val="28"/>
        </w:rPr>
        <w:t xml:space="preserve">-2026 </w:t>
      </w:r>
      <w:r w:rsidR="00EF0E06" w:rsidRPr="009F1FE0">
        <w:rPr>
          <w:sz w:val="28"/>
          <w:szCs w:val="28"/>
          <w:lang w:val="kk-KZ"/>
        </w:rPr>
        <w:t>Х</w:t>
      </w:r>
      <w:proofErr w:type="spellStart"/>
      <w:r w:rsidR="00EF0E06" w:rsidRPr="009F1FE0">
        <w:rPr>
          <w:sz w:val="28"/>
          <w:szCs w:val="28"/>
        </w:rPr>
        <w:t>алықаралық</w:t>
      </w:r>
      <w:proofErr w:type="spellEnd"/>
      <w:r w:rsidR="00EF0E06" w:rsidRPr="009F1FE0">
        <w:rPr>
          <w:sz w:val="28"/>
          <w:szCs w:val="28"/>
        </w:rPr>
        <w:t xml:space="preserve"> </w:t>
      </w:r>
      <w:proofErr w:type="spellStart"/>
      <w:r w:rsidR="00EF0E06" w:rsidRPr="009F1FE0">
        <w:rPr>
          <w:sz w:val="28"/>
          <w:szCs w:val="28"/>
        </w:rPr>
        <w:t>форумына</w:t>
      </w:r>
      <w:proofErr w:type="spellEnd"/>
      <w:r w:rsidR="00EF0E06"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қатысуға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шақырады</w:t>
      </w:r>
      <w:proofErr w:type="spellEnd"/>
      <w:r w:rsidRPr="009F1FE0">
        <w:rPr>
          <w:sz w:val="28"/>
          <w:szCs w:val="28"/>
        </w:rPr>
        <w:t>.</w:t>
      </w:r>
    </w:p>
    <w:p w14:paraId="6E3BDAB8" w14:textId="3EBDF934" w:rsidR="00DC43F1" w:rsidRPr="009F1FE0" w:rsidRDefault="00DC43F1" w:rsidP="00382D2B">
      <w:pPr>
        <w:pStyle w:val="a8"/>
        <w:tabs>
          <w:tab w:val="left" w:pos="1134"/>
        </w:tabs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proofErr w:type="spellStart"/>
      <w:r w:rsidRPr="009F1FE0">
        <w:rPr>
          <w:b/>
          <w:sz w:val="28"/>
          <w:szCs w:val="28"/>
        </w:rPr>
        <w:t>Форумның</w:t>
      </w:r>
      <w:proofErr w:type="spellEnd"/>
      <w:r w:rsidRPr="009F1FE0">
        <w:rPr>
          <w:b/>
          <w:sz w:val="28"/>
          <w:szCs w:val="28"/>
        </w:rPr>
        <w:t xml:space="preserve"> </w:t>
      </w:r>
      <w:proofErr w:type="spellStart"/>
      <w:r w:rsidRPr="009F1FE0">
        <w:rPr>
          <w:b/>
          <w:sz w:val="28"/>
          <w:szCs w:val="28"/>
        </w:rPr>
        <w:t>мақсаты</w:t>
      </w:r>
      <w:proofErr w:type="spellEnd"/>
      <w:r w:rsidRPr="009F1FE0">
        <w:rPr>
          <w:b/>
          <w:sz w:val="28"/>
          <w:szCs w:val="28"/>
        </w:rPr>
        <w:t>:</w:t>
      </w:r>
    </w:p>
    <w:p w14:paraId="0942AFC5" w14:textId="352C8813" w:rsidR="00DC43F1" w:rsidRPr="009F1FE0" w:rsidRDefault="00DC43F1" w:rsidP="00382D2B">
      <w:pPr>
        <w:pStyle w:val="a8"/>
        <w:tabs>
          <w:tab w:val="left" w:pos="113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9F1FE0">
        <w:rPr>
          <w:sz w:val="28"/>
          <w:szCs w:val="28"/>
        </w:rPr>
        <w:t>Цифрлық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Жібек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жолын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дамыту</w:t>
      </w:r>
      <w:proofErr w:type="spellEnd"/>
      <w:r w:rsidRPr="009F1FE0">
        <w:rPr>
          <w:sz w:val="28"/>
          <w:szCs w:val="28"/>
        </w:rPr>
        <w:t xml:space="preserve">, </w:t>
      </w:r>
      <w:proofErr w:type="spellStart"/>
      <w:r w:rsidRPr="009F1FE0">
        <w:rPr>
          <w:sz w:val="28"/>
          <w:szCs w:val="28"/>
        </w:rPr>
        <w:t>білім</w:t>
      </w:r>
      <w:proofErr w:type="spellEnd"/>
      <w:r w:rsidRPr="009F1FE0">
        <w:rPr>
          <w:sz w:val="28"/>
          <w:szCs w:val="28"/>
        </w:rPr>
        <w:t xml:space="preserve"> беру, </w:t>
      </w:r>
      <w:proofErr w:type="spellStart"/>
      <w:r w:rsidRPr="009F1FE0">
        <w:rPr>
          <w:sz w:val="28"/>
          <w:szCs w:val="28"/>
        </w:rPr>
        <w:t>ғылым</w:t>
      </w:r>
      <w:proofErr w:type="spellEnd"/>
      <w:r w:rsidRPr="009F1FE0">
        <w:rPr>
          <w:sz w:val="28"/>
          <w:szCs w:val="28"/>
        </w:rPr>
        <w:t xml:space="preserve">, </w:t>
      </w:r>
      <w:proofErr w:type="spellStart"/>
      <w:r w:rsidRPr="009F1FE0">
        <w:rPr>
          <w:sz w:val="28"/>
          <w:szCs w:val="28"/>
        </w:rPr>
        <w:t>инновациялар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және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цифрлық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технологияларды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ықпалдастыру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арқылы</w:t>
      </w:r>
      <w:proofErr w:type="spellEnd"/>
      <w:r w:rsidRPr="009F1FE0">
        <w:rPr>
          <w:sz w:val="28"/>
          <w:szCs w:val="28"/>
        </w:rPr>
        <w:t xml:space="preserve"> «</w:t>
      </w:r>
      <w:proofErr w:type="spellStart"/>
      <w:r w:rsidRPr="009F1FE0">
        <w:rPr>
          <w:sz w:val="28"/>
          <w:szCs w:val="28"/>
        </w:rPr>
        <w:t>Бір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белдеу</w:t>
      </w:r>
      <w:proofErr w:type="spellEnd"/>
      <w:r w:rsidRPr="009F1FE0">
        <w:rPr>
          <w:sz w:val="28"/>
          <w:szCs w:val="28"/>
        </w:rPr>
        <w:t xml:space="preserve"> – </w:t>
      </w:r>
      <w:proofErr w:type="spellStart"/>
      <w:r w:rsidRPr="009F1FE0">
        <w:rPr>
          <w:sz w:val="28"/>
          <w:szCs w:val="28"/>
        </w:rPr>
        <w:t>бір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жол</w:t>
      </w:r>
      <w:proofErr w:type="spellEnd"/>
      <w:r w:rsidRPr="009F1FE0">
        <w:rPr>
          <w:sz w:val="28"/>
          <w:szCs w:val="28"/>
        </w:rPr>
        <w:t xml:space="preserve">» </w:t>
      </w:r>
      <w:proofErr w:type="spellStart"/>
      <w:r w:rsidRPr="009F1FE0">
        <w:rPr>
          <w:sz w:val="28"/>
          <w:szCs w:val="28"/>
        </w:rPr>
        <w:t>бастамасы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аясында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Қытай</w:t>
      </w:r>
      <w:proofErr w:type="spellEnd"/>
      <w:r w:rsidRPr="009F1FE0">
        <w:rPr>
          <w:sz w:val="28"/>
          <w:szCs w:val="28"/>
        </w:rPr>
        <w:t xml:space="preserve"> </w:t>
      </w:r>
      <w:r w:rsidR="0094779F" w:rsidRPr="009F1FE0">
        <w:rPr>
          <w:sz w:val="28"/>
          <w:szCs w:val="28"/>
          <w:lang w:val="kk-KZ"/>
        </w:rPr>
        <w:t>және</w:t>
      </w:r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Орталық</w:t>
      </w:r>
      <w:proofErr w:type="spellEnd"/>
      <w:r w:rsidRPr="009F1FE0">
        <w:rPr>
          <w:sz w:val="28"/>
          <w:szCs w:val="28"/>
        </w:rPr>
        <w:t xml:space="preserve"> Азия </w:t>
      </w:r>
      <w:proofErr w:type="spellStart"/>
      <w:r w:rsidRPr="009F1FE0">
        <w:rPr>
          <w:sz w:val="28"/>
          <w:szCs w:val="28"/>
        </w:rPr>
        <w:t>елдері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арасындағы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халықаралық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ынтымақтастықтың</w:t>
      </w:r>
      <w:proofErr w:type="spellEnd"/>
      <w:r w:rsidRPr="009F1FE0">
        <w:rPr>
          <w:sz w:val="28"/>
          <w:szCs w:val="28"/>
        </w:rPr>
        <w:t xml:space="preserve"> даму </w:t>
      </w:r>
      <w:proofErr w:type="spellStart"/>
      <w:r w:rsidRPr="009F1FE0">
        <w:rPr>
          <w:sz w:val="28"/>
          <w:szCs w:val="28"/>
        </w:rPr>
        <w:t>перспективаларын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талқылау</w:t>
      </w:r>
      <w:proofErr w:type="spellEnd"/>
      <w:r w:rsidRPr="009F1FE0">
        <w:rPr>
          <w:sz w:val="28"/>
          <w:szCs w:val="28"/>
        </w:rPr>
        <w:t xml:space="preserve">, </w:t>
      </w:r>
      <w:proofErr w:type="spellStart"/>
      <w:r w:rsidRPr="009F1FE0">
        <w:rPr>
          <w:sz w:val="28"/>
          <w:szCs w:val="28"/>
        </w:rPr>
        <w:t>өңір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мемлекеттерінің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жаһандық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цифрлық</w:t>
      </w:r>
      <w:proofErr w:type="spellEnd"/>
      <w:r w:rsidRPr="009F1FE0">
        <w:rPr>
          <w:sz w:val="28"/>
          <w:szCs w:val="28"/>
        </w:rPr>
        <w:t xml:space="preserve"> трансформация </w:t>
      </w:r>
      <w:proofErr w:type="spellStart"/>
      <w:r w:rsidRPr="009F1FE0">
        <w:rPr>
          <w:sz w:val="28"/>
          <w:szCs w:val="28"/>
        </w:rPr>
        <w:t>жағдайындағы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орнықты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дамуына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жәрдемдесу</w:t>
      </w:r>
      <w:proofErr w:type="spellEnd"/>
      <w:r w:rsidRPr="009F1FE0">
        <w:rPr>
          <w:sz w:val="28"/>
          <w:szCs w:val="28"/>
        </w:rPr>
        <w:t xml:space="preserve">, </w:t>
      </w:r>
      <w:proofErr w:type="spellStart"/>
      <w:r w:rsidRPr="009F1FE0">
        <w:rPr>
          <w:sz w:val="28"/>
          <w:szCs w:val="28"/>
        </w:rPr>
        <w:t>сондай-ақ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Цифрлық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Жібек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жолын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зерттеу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саласында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пәнаралық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ғылыми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күн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тәртібін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қалыптастыру</w:t>
      </w:r>
      <w:proofErr w:type="spellEnd"/>
      <w:r w:rsidRPr="009F1FE0">
        <w:rPr>
          <w:sz w:val="28"/>
          <w:szCs w:val="28"/>
        </w:rPr>
        <w:t>.</w:t>
      </w:r>
    </w:p>
    <w:p w14:paraId="79E1F82D" w14:textId="77777777" w:rsidR="00DC43F1" w:rsidRPr="009F1FE0" w:rsidRDefault="00DC43F1" w:rsidP="00382D2B">
      <w:pPr>
        <w:pStyle w:val="a8"/>
        <w:tabs>
          <w:tab w:val="left" w:pos="1134"/>
        </w:tabs>
        <w:spacing w:before="0" w:beforeAutospacing="0" w:after="0" w:afterAutospacing="0"/>
        <w:ind w:firstLine="567"/>
        <w:jc w:val="both"/>
        <w:rPr>
          <w:b/>
          <w:sz w:val="28"/>
          <w:szCs w:val="28"/>
          <w:lang w:val="en-US"/>
        </w:rPr>
      </w:pPr>
      <w:proofErr w:type="spellStart"/>
      <w:r w:rsidRPr="009F1FE0">
        <w:rPr>
          <w:b/>
          <w:sz w:val="28"/>
          <w:szCs w:val="28"/>
        </w:rPr>
        <w:t>Форумның</w:t>
      </w:r>
      <w:proofErr w:type="spellEnd"/>
      <w:r w:rsidRPr="009F1FE0">
        <w:rPr>
          <w:b/>
          <w:sz w:val="28"/>
          <w:szCs w:val="28"/>
          <w:lang w:val="en-US"/>
        </w:rPr>
        <w:t xml:space="preserve"> </w:t>
      </w:r>
      <w:proofErr w:type="spellStart"/>
      <w:r w:rsidRPr="009F1FE0">
        <w:rPr>
          <w:b/>
          <w:sz w:val="28"/>
          <w:szCs w:val="28"/>
        </w:rPr>
        <w:t>міндеттері</w:t>
      </w:r>
      <w:proofErr w:type="spellEnd"/>
      <w:r w:rsidRPr="009F1FE0">
        <w:rPr>
          <w:b/>
          <w:sz w:val="28"/>
          <w:szCs w:val="28"/>
          <w:lang w:val="en-US"/>
        </w:rPr>
        <w:t>:</w:t>
      </w:r>
    </w:p>
    <w:p w14:paraId="6CFAC0AB" w14:textId="13EE2A9B" w:rsidR="00DC43F1" w:rsidRPr="009F1FE0" w:rsidRDefault="00DC43F1" w:rsidP="00382D2B">
      <w:pPr>
        <w:pStyle w:val="a8"/>
        <w:numPr>
          <w:ilvl w:val="0"/>
          <w:numId w:val="17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en-US"/>
        </w:rPr>
      </w:pPr>
      <w:proofErr w:type="spellStart"/>
      <w:r w:rsidRPr="009F1FE0">
        <w:rPr>
          <w:sz w:val="28"/>
          <w:szCs w:val="28"/>
        </w:rPr>
        <w:t>білім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r w:rsidRPr="009F1FE0">
        <w:rPr>
          <w:sz w:val="28"/>
          <w:szCs w:val="28"/>
        </w:rPr>
        <w:t>беру</w:t>
      </w:r>
      <w:r w:rsidRPr="009F1FE0">
        <w:rPr>
          <w:sz w:val="28"/>
          <w:szCs w:val="28"/>
          <w:lang w:val="en-US"/>
        </w:rPr>
        <w:t xml:space="preserve">, </w:t>
      </w:r>
      <w:proofErr w:type="spellStart"/>
      <w:r w:rsidRPr="009F1FE0">
        <w:rPr>
          <w:sz w:val="28"/>
          <w:szCs w:val="28"/>
        </w:rPr>
        <w:t>ғылым</w:t>
      </w:r>
      <w:proofErr w:type="spellEnd"/>
      <w:r w:rsidRPr="009F1FE0">
        <w:rPr>
          <w:sz w:val="28"/>
          <w:szCs w:val="28"/>
          <w:lang w:val="en-US"/>
        </w:rPr>
        <w:t xml:space="preserve">, </w:t>
      </w:r>
      <w:r w:rsidRPr="009F1FE0">
        <w:rPr>
          <w:sz w:val="28"/>
          <w:szCs w:val="28"/>
        </w:rPr>
        <w:t>экономика</w:t>
      </w:r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және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мемлекеттік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басқаруды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цифрлық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трансформациялау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саласындағы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үздік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тәжірибелермен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алмасуға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арналған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халықаралық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сарапшылық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алаң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құру</w:t>
      </w:r>
      <w:proofErr w:type="spellEnd"/>
      <w:r w:rsidRPr="009F1FE0">
        <w:rPr>
          <w:sz w:val="28"/>
          <w:szCs w:val="28"/>
          <w:lang w:val="en-US"/>
        </w:rPr>
        <w:t>;</w:t>
      </w:r>
    </w:p>
    <w:p w14:paraId="6ABE56BB" w14:textId="0FF18EEB" w:rsidR="00DC43F1" w:rsidRPr="009F1FE0" w:rsidRDefault="00DC43F1" w:rsidP="00382D2B">
      <w:pPr>
        <w:pStyle w:val="a8"/>
        <w:numPr>
          <w:ilvl w:val="0"/>
          <w:numId w:val="17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en-US"/>
        </w:rPr>
      </w:pPr>
      <w:proofErr w:type="spellStart"/>
      <w:r w:rsidRPr="009F1FE0">
        <w:rPr>
          <w:sz w:val="28"/>
          <w:szCs w:val="28"/>
        </w:rPr>
        <w:lastRenderedPageBreak/>
        <w:t>Қытай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r w:rsidRPr="009F1FE0">
        <w:rPr>
          <w:sz w:val="28"/>
          <w:szCs w:val="28"/>
        </w:rPr>
        <w:t>мен</w:t>
      </w:r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Орталық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r w:rsidRPr="009F1FE0">
        <w:rPr>
          <w:sz w:val="28"/>
          <w:szCs w:val="28"/>
        </w:rPr>
        <w:t>Азия</w:t>
      </w:r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елдерінің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университеттері</w:t>
      </w:r>
      <w:proofErr w:type="spellEnd"/>
      <w:r w:rsidRPr="009F1FE0">
        <w:rPr>
          <w:sz w:val="28"/>
          <w:szCs w:val="28"/>
          <w:lang w:val="en-US"/>
        </w:rPr>
        <w:t xml:space="preserve">, </w:t>
      </w:r>
      <w:proofErr w:type="spellStart"/>
      <w:r w:rsidRPr="009F1FE0">
        <w:rPr>
          <w:sz w:val="28"/>
          <w:szCs w:val="28"/>
        </w:rPr>
        <w:t>ғылыми</w:t>
      </w:r>
      <w:proofErr w:type="spellEnd"/>
      <w:r w:rsidRPr="009F1FE0">
        <w:rPr>
          <w:sz w:val="28"/>
          <w:szCs w:val="28"/>
          <w:lang w:val="en-US"/>
        </w:rPr>
        <w:t>-</w:t>
      </w:r>
      <w:proofErr w:type="spellStart"/>
      <w:r w:rsidRPr="009F1FE0">
        <w:rPr>
          <w:sz w:val="28"/>
          <w:szCs w:val="28"/>
        </w:rPr>
        <w:t>зерттеу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орталықтары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және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ұйымдары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арасындағы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академиялық</w:t>
      </w:r>
      <w:proofErr w:type="spellEnd"/>
      <w:r w:rsidRPr="009F1FE0">
        <w:rPr>
          <w:sz w:val="28"/>
          <w:szCs w:val="28"/>
          <w:lang w:val="en-US"/>
        </w:rPr>
        <w:t xml:space="preserve">, </w:t>
      </w:r>
      <w:proofErr w:type="spellStart"/>
      <w:r w:rsidRPr="009F1FE0">
        <w:rPr>
          <w:sz w:val="28"/>
          <w:szCs w:val="28"/>
        </w:rPr>
        <w:t>ғылыми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және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технологиялық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ынтымақтастықты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дамыту</w:t>
      </w:r>
      <w:proofErr w:type="spellEnd"/>
      <w:r w:rsidRPr="009F1FE0">
        <w:rPr>
          <w:sz w:val="28"/>
          <w:szCs w:val="28"/>
          <w:lang w:val="en-US"/>
        </w:rPr>
        <w:t>;</w:t>
      </w:r>
    </w:p>
    <w:p w14:paraId="23123274" w14:textId="410479E1" w:rsidR="00DC43F1" w:rsidRPr="009F1FE0" w:rsidRDefault="00DC43F1" w:rsidP="00382D2B">
      <w:pPr>
        <w:pStyle w:val="a8"/>
        <w:numPr>
          <w:ilvl w:val="0"/>
          <w:numId w:val="17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en-US"/>
        </w:rPr>
      </w:pPr>
      <w:proofErr w:type="spellStart"/>
      <w:r w:rsidRPr="009F1FE0">
        <w:rPr>
          <w:sz w:val="28"/>
          <w:szCs w:val="28"/>
        </w:rPr>
        <w:t>академиялық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ұтқырлық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бағдарламаларын</w:t>
      </w:r>
      <w:proofErr w:type="spellEnd"/>
      <w:r w:rsidRPr="009F1FE0">
        <w:rPr>
          <w:sz w:val="28"/>
          <w:szCs w:val="28"/>
          <w:lang w:val="en-US"/>
        </w:rPr>
        <w:t xml:space="preserve">, </w:t>
      </w:r>
      <w:proofErr w:type="spellStart"/>
      <w:r w:rsidRPr="009F1FE0">
        <w:rPr>
          <w:sz w:val="28"/>
          <w:szCs w:val="28"/>
        </w:rPr>
        <w:t>бірлескен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білім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r w:rsidRPr="009F1FE0">
        <w:rPr>
          <w:sz w:val="28"/>
          <w:szCs w:val="28"/>
        </w:rPr>
        <w:t>беру</w:t>
      </w:r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бағдарламаларын</w:t>
      </w:r>
      <w:proofErr w:type="spellEnd"/>
      <w:r w:rsidRPr="009F1FE0">
        <w:rPr>
          <w:sz w:val="28"/>
          <w:szCs w:val="28"/>
          <w:lang w:val="en-US"/>
        </w:rPr>
        <w:t xml:space="preserve">, </w:t>
      </w:r>
      <w:proofErr w:type="spellStart"/>
      <w:r w:rsidRPr="009F1FE0">
        <w:rPr>
          <w:sz w:val="28"/>
          <w:szCs w:val="28"/>
        </w:rPr>
        <w:t>желілік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ғылыми</w:t>
      </w:r>
      <w:proofErr w:type="spellEnd"/>
      <w:r w:rsidRPr="009F1FE0">
        <w:rPr>
          <w:sz w:val="28"/>
          <w:szCs w:val="28"/>
          <w:lang w:val="en-US"/>
        </w:rPr>
        <w:t>-</w:t>
      </w:r>
      <w:proofErr w:type="spellStart"/>
      <w:r w:rsidRPr="009F1FE0">
        <w:rPr>
          <w:sz w:val="28"/>
          <w:szCs w:val="28"/>
        </w:rPr>
        <w:t>зерттеу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жобаларын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және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ғылыми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кадрларды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даярлау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бағдарламаларын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кеңейту</w:t>
      </w:r>
      <w:proofErr w:type="spellEnd"/>
      <w:r w:rsidRPr="009F1FE0">
        <w:rPr>
          <w:sz w:val="28"/>
          <w:szCs w:val="28"/>
          <w:lang w:val="en-US"/>
        </w:rPr>
        <w:t>;</w:t>
      </w:r>
    </w:p>
    <w:p w14:paraId="0C2662E9" w14:textId="623C8D96" w:rsidR="00DC43F1" w:rsidRPr="009F1FE0" w:rsidRDefault="00DC43F1" w:rsidP="00382D2B">
      <w:pPr>
        <w:pStyle w:val="a8"/>
        <w:numPr>
          <w:ilvl w:val="0"/>
          <w:numId w:val="17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en-US"/>
        </w:rPr>
      </w:pPr>
      <w:proofErr w:type="spellStart"/>
      <w:r w:rsidRPr="009F1FE0">
        <w:rPr>
          <w:sz w:val="28"/>
          <w:szCs w:val="28"/>
        </w:rPr>
        <w:t>цифрлық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дамудың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r w:rsidRPr="009F1FE0">
        <w:rPr>
          <w:sz w:val="28"/>
          <w:szCs w:val="28"/>
        </w:rPr>
        <w:t>басым</w:t>
      </w:r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бағыттары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бойынша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бірлескен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ғылыми</w:t>
      </w:r>
      <w:proofErr w:type="spellEnd"/>
      <w:r w:rsidRPr="009F1FE0">
        <w:rPr>
          <w:sz w:val="28"/>
          <w:szCs w:val="28"/>
          <w:lang w:val="en-US"/>
        </w:rPr>
        <w:t>-</w:t>
      </w:r>
      <w:proofErr w:type="spellStart"/>
      <w:r w:rsidRPr="009F1FE0">
        <w:rPr>
          <w:sz w:val="28"/>
          <w:szCs w:val="28"/>
        </w:rPr>
        <w:t>зерттеу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орталықтарын</w:t>
      </w:r>
      <w:proofErr w:type="spellEnd"/>
      <w:r w:rsidRPr="009F1FE0">
        <w:rPr>
          <w:sz w:val="28"/>
          <w:szCs w:val="28"/>
          <w:lang w:val="en-US"/>
        </w:rPr>
        <w:t xml:space="preserve">, </w:t>
      </w:r>
      <w:proofErr w:type="spellStart"/>
      <w:r w:rsidRPr="009F1FE0">
        <w:rPr>
          <w:sz w:val="28"/>
          <w:szCs w:val="28"/>
        </w:rPr>
        <w:t>зертханалар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r w:rsidRPr="009F1FE0">
        <w:rPr>
          <w:sz w:val="28"/>
          <w:szCs w:val="28"/>
        </w:rPr>
        <w:t>мен</w:t>
      </w:r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инновациялық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платформалар</w:t>
      </w:r>
      <w:proofErr w:type="spellEnd"/>
      <w:r w:rsidR="0094779F" w:rsidRPr="009F1FE0">
        <w:rPr>
          <w:sz w:val="28"/>
          <w:szCs w:val="28"/>
          <w:lang w:val="kk-KZ"/>
        </w:rPr>
        <w:t>ын</w:t>
      </w:r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құру</w:t>
      </w:r>
      <w:proofErr w:type="spellEnd"/>
      <w:r w:rsidRPr="009F1FE0">
        <w:rPr>
          <w:sz w:val="28"/>
          <w:szCs w:val="28"/>
          <w:lang w:val="en-US"/>
        </w:rPr>
        <w:t>;</w:t>
      </w:r>
    </w:p>
    <w:p w14:paraId="37AD4529" w14:textId="7243E23C" w:rsidR="00DC43F1" w:rsidRPr="009F1FE0" w:rsidRDefault="00DC43F1" w:rsidP="00382D2B">
      <w:pPr>
        <w:pStyle w:val="a8"/>
        <w:numPr>
          <w:ilvl w:val="0"/>
          <w:numId w:val="17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en-US"/>
        </w:rPr>
      </w:pPr>
      <w:proofErr w:type="spellStart"/>
      <w:r w:rsidRPr="009F1FE0">
        <w:rPr>
          <w:sz w:val="28"/>
          <w:szCs w:val="28"/>
        </w:rPr>
        <w:t>білім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r w:rsidRPr="009F1FE0">
        <w:rPr>
          <w:sz w:val="28"/>
          <w:szCs w:val="28"/>
        </w:rPr>
        <w:t>беру</w:t>
      </w:r>
      <w:r w:rsidRPr="009F1FE0">
        <w:rPr>
          <w:sz w:val="28"/>
          <w:szCs w:val="28"/>
          <w:lang w:val="en-US"/>
        </w:rPr>
        <w:t xml:space="preserve">, </w:t>
      </w:r>
      <w:proofErr w:type="spellStart"/>
      <w:r w:rsidRPr="009F1FE0">
        <w:rPr>
          <w:sz w:val="28"/>
          <w:szCs w:val="28"/>
        </w:rPr>
        <w:t>ғылым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және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r w:rsidRPr="009F1FE0">
        <w:rPr>
          <w:sz w:val="28"/>
          <w:szCs w:val="28"/>
        </w:rPr>
        <w:t>экономика</w:t>
      </w:r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салаларында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жасанды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r w:rsidRPr="009F1FE0">
        <w:rPr>
          <w:sz w:val="28"/>
          <w:szCs w:val="28"/>
        </w:rPr>
        <w:t>интеллект</w:t>
      </w:r>
      <w:r w:rsidR="0094779F" w:rsidRPr="009F1FE0">
        <w:rPr>
          <w:sz w:val="28"/>
          <w:szCs w:val="28"/>
          <w:lang w:val="kk-KZ"/>
        </w:rPr>
        <w:t xml:space="preserve"> технологияларын</w:t>
      </w:r>
      <w:r w:rsidRPr="009F1FE0">
        <w:rPr>
          <w:sz w:val="28"/>
          <w:szCs w:val="28"/>
          <w:lang w:val="en-US"/>
        </w:rPr>
        <w:t xml:space="preserve">, </w:t>
      </w:r>
      <w:proofErr w:type="spellStart"/>
      <w:r w:rsidRPr="009F1FE0">
        <w:rPr>
          <w:sz w:val="28"/>
          <w:szCs w:val="28"/>
        </w:rPr>
        <w:t>үлкен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деректер</w:t>
      </w:r>
      <w:proofErr w:type="spellEnd"/>
      <w:r w:rsidRPr="009F1FE0">
        <w:rPr>
          <w:sz w:val="28"/>
          <w:szCs w:val="28"/>
          <w:lang w:val="en-US"/>
        </w:rPr>
        <w:t xml:space="preserve"> (Big Data), </w:t>
      </w:r>
      <w:proofErr w:type="spellStart"/>
      <w:r w:rsidRPr="009F1FE0">
        <w:rPr>
          <w:sz w:val="28"/>
          <w:szCs w:val="28"/>
        </w:rPr>
        <w:t>бұлттық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есептеулер</w:t>
      </w:r>
      <w:proofErr w:type="spellEnd"/>
      <w:r w:rsidRPr="009F1FE0">
        <w:rPr>
          <w:sz w:val="28"/>
          <w:szCs w:val="28"/>
          <w:lang w:val="en-US"/>
        </w:rPr>
        <w:t xml:space="preserve">, </w:t>
      </w:r>
      <w:proofErr w:type="spellStart"/>
      <w:r w:rsidRPr="009F1FE0">
        <w:rPr>
          <w:sz w:val="28"/>
          <w:szCs w:val="28"/>
        </w:rPr>
        <w:t>Заттар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интернеті</w:t>
      </w:r>
      <w:proofErr w:type="spellEnd"/>
      <w:r w:rsidRPr="009F1FE0">
        <w:rPr>
          <w:sz w:val="28"/>
          <w:szCs w:val="28"/>
          <w:lang w:val="en-US"/>
        </w:rPr>
        <w:t xml:space="preserve"> (IoT) </w:t>
      </w:r>
      <w:proofErr w:type="spellStart"/>
      <w:r w:rsidRPr="009F1FE0">
        <w:rPr>
          <w:sz w:val="28"/>
          <w:szCs w:val="28"/>
        </w:rPr>
        <w:t>және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өзге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r w:rsidRPr="009F1FE0">
        <w:rPr>
          <w:sz w:val="28"/>
          <w:szCs w:val="28"/>
        </w:rPr>
        <w:t>де</w:t>
      </w:r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цифрлық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шешімдерді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қолдану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перспективаларын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талқылау</w:t>
      </w:r>
      <w:proofErr w:type="spellEnd"/>
      <w:r w:rsidRPr="009F1FE0">
        <w:rPr>
          <w:sz w:val="28"/>
          <w:szCs w:val="28"/>
          <w:lang w:val="en-US"/>
        </w:rPr>
        <w:t>;</w:t>
      </w:r>
    </w:p>
    <w:p w14:paraId="0D42F86F" w14:textId="4C0F24FB" w:rsidR="00DC43F1" w:rsidRPr="009F1FE0" w:rsidRDefault="00DC43F1" w:rsidP="00382D2B">
      <w:pPr>
        <w:pStyle w:val="a8"/>
        <w:numPr>
          <w:ilvl w:val="0"/>
          <w:numId w:val="17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en-US"/>
        </w:rPr>
      </w:pPr>
      <w:proofErr w:type="spellStart"/>
      <w:r w:rsidRPr="009F1FE0">
        <w:rPr>
          <w:sz w:val="28"/>
          <w:szCs w:val="28"/>
        </w:rPr>
        <w:t>Цифрлық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Жібек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жолы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аясында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цифрлық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инфрақұрылымды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және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трансшекаралық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цифрлық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өзара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іс</w:t>
      </w:r>
      <w:proofErr w:type="spellEnd"/>
      <w:r w:rsidRPr="009F1FE0">
        <w:rPr>
          <w:sz w:val="28"/>
          <w:szCs w:val="28"/>
          <w:lang w:val="en-US"/>
        </w:rPr>
        <w:t>-</w:t>
      </w:r>
      <w:proofErr w:type="spellStart"/>
      <w:r w:rsidRPr="009F1FE0">
        <w:rPr>
          <w:sz w:val="28"/>
          <w:szCs w:val="28"/>
        </w:rPr>
        <w:t>қимыл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тетіктерін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дамыту</w:t>
      </w:r>
      <w:proofErr w:type="spellEnd"/>
      <w:r w:rsidRPr="009F1FE0">
        <w:rPr>
          <w:sz w:val="28"/>
          <w:szCs w:val="28"/>
          <w:lang w:val="en-US"/>
        </w:rPr>
        <w:t>;</w:t>
      </w:r>
    </w:p>
    <w:p w14:paraId="5D417930" w14:textId="7C0A918A" w:rsidR="00DC43F1" w:rsidRPr="009F1FE0" w:rsidRDefault="00DC43F1" w:rsidP="00382D2B">
      <w:pPr>
        <w:pStyle w:val="a8"/>
        <w:numPr>
          <w:ilvl w:val="0"/>
          <w:numId w:val="17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en-US"/>
        </w:rPr>
      </w:pPr>
      <w:proofErr w:type="spellStart"/>
      <w:r w:rsidRPr="009F1FE0">
        <w:rPr>
          <w:sz w:val="28"/>
          <w:szCs w:val="28"/>
        </w:rPr>
        <w:t>инновациялар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r w:rsidRPr="009F1FE0">
        <w:rPr>
          <w:sz w:val="28"/>
          <w:szCs w:val="28"/>
        </w:rPr>
        <w:t>мен</w:t>
      </w:r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технологиялық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кәсіпкерлік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саласында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университеттер</w:t>
      </w:r>
      <w:proofErr w:type="spellEnd"/>
      <w:r w:rsidRPr="009F1FE0">
        <w:rPr>
          <w:sz w:val="28"/>
          <w:szCs w:val="28"/>
          <w:lang w:val="en-US"/>
        </w:rPr>
        <w:t xml:space="preserve">, </w:t>
      </w:r>
      <w:proofErr w:type="spellStart"/>
      <w:r w:rsidRPr="009F1FE0">
        <w:rPr>
          <w:sz w:val="28"/>
          <w:szCs w:val="28"/>
        </w:rPr>
        <w:t>мемлекеттік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құрылымдар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және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r w:rsidRPr="009F1FE0">
        <w:rPr>
          <w:sz w:val="28"/>
          <w:szCs w:val="28"/>
        </w:rPr>
        <w:t>бизнес</w:t>
      </w:r>
      <w:r w:rsidRPr="009F1FE0">
        <w:rPr>
          <w:sz w:val="28"/>
          <w:szCs w:val="28"/>
          <w:lang w:val="en-US"/>
        </w:rPr>
        <w:t>-</w:t>
      </w:r>
      <w:proofErr w:type="spellStart"/>
      <w:r w:rsidRPr="009F1FE0">
        <w:rPr>
          <w:sz w:val="28"/>
          <w:szCs w:val="28"/>
        </w:rPr>
        <w:t>қоғамдастық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арасындағы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ынтымақтастықты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дамытуға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жәрдемдесу</w:t>
      </w:r>
      <w:proofErr w:type="spellEnd"/>
      <w:r w:rsidRPr="009F1FE0">
        <w:rPr>
          <w:sz w:val="28"/>
          <w:szCs w:val="28"/>
          <w:lang w:val="en-US"/>
        </w:rPr>
        <w:t>;</w:t>
      </w:r>
    </w:p>
    <w:p w14:paraId="33D30F7D" w14:textId="3C7E4B9A" w:rsidR="00DC43F1" w:rsidRPr="009F1FE0" w:rsidRDefault="00DC43F1" w:rsidP="00382D2B">
      <w:pPr>
        <w:pStyle w:val="a8"/>
        <w:numPr>
          <w:ilvl w:val="0"/>
          <w:numId w:val="17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en-US"/>
        </w:rPr>
      </w:pPr>
      <w:proofErr w:type="spellStart"/>
      <w:r w:rsidRPr="009F1FE0">
        <w:rPr>
          <w:sz w:val="28"/>
          <w:szCs w:val="28"/>
        </w:rPr>
        <w:t>бірлескен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білім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r w:rsidRPr="009F1FE0">
        <w:rPr>
          <w:sz w:val="28"/>
          <w:szCs w:val="28"/>
        </w:rPr>
        <w:t>беру</w:t>
      </w:r>
      <w:r w:rsidRPr="009F1FE0">
        <w:rPr>
          <w:sz w:val="28"/>
          <w:szCs w:val="28"/>
          <w:lang w:val="en-US"/>
        </w:rPr>
        <w:t xml:space="preserve">, </w:t>
      </w:r>
      <w:proofErr w:type="spellStart"/>
      <w:r w:rsidRPr="009F1FE0">
        <w:rPr>
          <w:sz w:val="28"/>
          <w:szCs w:val="28"/>
        </w:rPr>
        <w:t>ғылыми</w:t>
      </w:r>
      <w:proofErr w:type="spellEnd"/>
      <w:r w:rsidRPr="009F1FE0">
        <w:rPr>
          <w:sz w:val="28"/>
          <w:szCs w:val="28"/>
          <w:lang w:val="en-US"/>
        </w:rPr>
        <w:t>-</w:t>
      </w:r>
      <w:proofErr w:type="spellStart"/>
      <w:r w:rsidRPr="009F1FE0">
        <w:rPr>
          <w:sz w:val="28"/>
          <w:szCs w:val="28"/>
        </w:rPr>
        <w:t>зерттеу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және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инфрақұрылымдық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жобаларды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іске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асыруға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индустриялық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серіктестерді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тарту</w:t>
      </w:r>
      <w:proofErr w:type="spellEnd"/>
      <w:r w:rsidRPr="009F1FE0">
        <w:rPr>
          <w:sz w:val="28"/>
          <w:szCs w:val="28"/>
          <w:lang w:val="en-US"/>
        </w:rPr>
        <w:t>;</w:t>
      </w:r>
    </w:p>
    <w:p w14:paraId="4305FB36" w14:textId="54271F25" w:rsidR="00DC43F1" w:rsidRPr="009F1FE0" w:rsidRDefault="00DC43F1" w:rsidP="00382D2B">
      <w:pPr>
        <w:pStyle w:val="a8"/>
        <w:numPr>
          <w:ilvl w:val="0"/>
          <w:numId w:val="17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en-US"/>
        </w:rPr>
      </w:pPr>
      <w:proofErr w:type="spellStart"/>
      <w:r w:rsidRPr="009F1FE0">
        <w:rPr>
          <w:sz w:val="28"/>
          <w:szCs w:val="28"/>
        </w:rPr>
        <w:t>Қытай</w:t>
      </w:r>
      <w:proofErr w:type="spellEnd"/>
      <w:r w:rsidRPr="009F1FE0">
        <w:rPr>
          <w:sz w:val="28"/>
          <w:szCs w:val="28"/>
          <w:lang w:val="en-US"/>
        </w:rPr>
        <w:t xml:space="preserve"> – </w:t>
      </w:r>
      <w:proofErr w:type="spellStart"/>
      <w:r w:rsidRPr="009F1FE0">
        <w:rPr>
          <w:sz w:val="28"/>
          <w:szCs w:val="28"/>
        </w:rPr>
        <w:t>Орталық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r w:rsidRPr="009F1FE0">
        <w:rPr>
          <w:sz w:val="28"/>
          <w:szCs w:val="28"/>
        </w:rPr>
        <w:t>Азия</w:t>
      </w:r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өңірінде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бірыңғай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білім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r w:rsidRPr="009F1FE0">
        <w:rPr>
          <w:sz w:val="28"/>
          <w:szCs w:val="28"/>
        </w:rPr>
        <w:t>мен</w:t>
      </w:r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инновациялар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кеңістігін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қалыптастырудың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негізі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ретінде</w:t>
      </w:r>
      <w:proofErr w:type="spellEnd"/>
      <w:r w:rsidRPr="009F1FE0">
        <w:rPr>
          <w:sz w:val="28"/>
          <w:szCs w:val="28"/>
          <w:lang w:val="en-US"/>
        </w:rPr>
        <w:t xml:space="preserve"> «</w:t>
      </w:r>
      <w:proofErr w:type="spellStart"/>
      <w:r w:rsidRPr="009F1FE0">
        <w:rPr>
          <w:sz w:val="28"/>
          <w:szCs w:val="28"/>
        </w:rPr>
        <w:t>білім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r w:rsidRPr="009F1FE0">
        <w:rPr>
          <w:sz w:val="28"/>
          <w:szCs w:val="28"/>
        </w:rPr>
        <w:t>беру</w:t>
      </w:r>
      <w:r w:rsidRPr="009F1FE0">
        <w:rPr>
          <w:sz w:val="28"/>
          <w:szCs w:val="28"/>
          <w:lang w:val="en-US"/>
        </w:rPr>
        <w:t xml:space="preserve"> – </w:t>
      </w:r>
      <w:proofErr w:type="spellStart"/>
      <w:r w:rsidRPr="009F1FE0">
        <w:rPr>
          <w:sz w:val="28"/>
          <w:szCs w:val="28"/>
        </w:rPr>
        <w:t>ғылым</w:t>
      </w:r>
      <w:proofErr w:type="spellEnd"/>
      <w:r w:rsidRPr="009F1FE0">
        <w:rPr>
          <w:sz w:val="28"/>
          <w:szCs w:val="28"/>
          <w:lang w:val="en-US"/>
        </w:rPr>
        <w:t xml:space="preserve"> – </w:t>
      </w:r>
      <w:r w:rsidRPr="009F1FE0">
        <w:rPr>
          <w:sz w:val="28"/>
          <w:szCs w:val="28"/>
        </w:rPr>
        <w:t>бизнес</w:t>
      </w:r>
      <w:r w:rsidRPr="009F1FE0">
        <w:rPr>
          <w:sz w:val="28"/>
          <w:szCs w:val="28"/>
          <w:lang w:val="en-US"/>
        </w:rPr>
        <w:t xml:space="preserve"> – </w:t>
      </w:r>
      <w:proofErr w:type="spellStart"/>
      <w:r w:rsidRPr="009F1FE0">
        <w:rPr>
          <w:sz w:val="28"/>
          <w:szCs w:val="28"/>
        </w:rPr>
        <w:t>мемлекет</w:t>
      </w:r>
      <w:proofErr w:type="spellEnd"/>
      <w:r w:rsidRPr="009F1FE0">
        <w:rPr>
          <w:sz w:val="28"/>
          <w:szCs w:val="28"/>
          <w:lang w:val="en-US"/>
        </w:rPr>
        <w:t xml:space="preserve">» </w:t>
      </w:r>
      <w:proofErr w:type="spellStart"/>
      <w:r w:rsidRPr="009F1FE0">
        <w:rPr>
          <w:sz w:val="28"/>
          <w:szCs w:val="28"/>
        </w:rPr>
        <w:t>форматындағы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көпжақты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өзара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іс</w:t>
      </w:r>
      <w:proofErr w:type="spellEnd"/>
      <w:r w:rsidRPr="009F1FE0">
        <w:rPr>
          <w:sz w:val="28"/>
          <w:szCs w:val="28"/>
          <w:lang w:val="en-US"/>
        </w:rPr>
        <w:t>-</w:t>
      </w:r>
      <w:proofErr w:type="spellStart"/>
      <w:r w:rsidRPr="009F1FE0">
        <w:rPr>
          <w:sz w:val="28"/>
          <w:szCs w:val="28"/>
        </w:rPr>
        <w:t>қимылды</w:t>
      </w:r>
      <w:proofErr w:type="spellEnd"/>
      <w:r w:rsidRPr="009F1FE0">
        <w:rPr>
          <w:sz w:val="28"/>
          <w:szCs w:val="28"/>
          <w:lang w:val="en-US"/>
        </w:rPr>
        <w:t xml:space="preserve"> </w:t>
      </w:r>
      <w:proofErr w:type="spellStart"/>
      <w:r w:rsidRPr="009F1FE0">
        <w:rPr>
          <w:sz w:val="28"/>
          <w:szCs w:val="28"/>
        </w:rPr>
        <w:t>дамыту</w:t>
      </w:r>
      <w:proofErr w:type="spellEnd"/>
      <w:r w:rsidRPr="009F1FE0">
        <w:rPr>
          <w:sz w:val="28"/>
          <w:szCs w:val="28"/>
          <w:lang w:val="en-US"/>
        </w:rPr>
        <w:t>.</w:t>
      </w:r>
    </w:p>
    <w:p w14:paraId="031EF22D" w14:textId="77777777" w:rsidR="00DC43F1" w:rsidRPr="009F1FE0" w:rsidRDefault="00DC43F1" w:rsidP="00382D2B">
      <w:pPr>
        <w:pStyle w:val="a8"/>
        <w:tabs>
          <w:tab w:val="left" w:pos="1134"/>
        </w:tabs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proofErr w:type="spellStart"/>
      <w:r w:rsidRPr="009F1FE0">
        <w:rPr>
          <w:b/>
          <w:sz w:val="28"/>
          <w:szCs w:val="28"/>
        </w:rPr>
        <w:t>Форумның</w:t>
      </w:r>
      <w:proofErr w:type="spellEnd"/>
      <w:r w:rsidRPr="009F1FE0">
        <w:rPr>
          <w:b/>
          <w:sz w:val="28"/>
          <w:szCs w:val="28"/>
        </w:rPr>
        <w:t xml:space="preserve"> </w:t>
      </w:r>
      <w:proofErr w:type="spellStart"/>
      <w:r w:rsidRPr="009F1FE0">
        <w:rPr>
          <w:b/>
          <w:sz w:val="28"/>
          <w:szCs w:val="28"/>
        </w:rPr>
        <w:t>тақырыптық</w:t>
      </w:r>
      <w:proofErr w:type="spellEnd"/>
      <w:r w:rsidRPr="009F1FE0">
        <w:rPr>
          <w:b/>
          <w:sz w:val="28"/>
          <w:szCs w:val="28"/>
        </w:rPr>
        <w:t xml:space="preserve"> </w:t>
      </w:r>
      <w:proofErr w:type="spellStart"/>
      <w:r w:rsidRPr="009F1FE0">
        <w:rPr>
          <w:b/>
          <w:sz w:val="28"/>
          <w:szCs w:val="28"/>
        </w:rPr>
        <w:t>бағыттары</w:t>
      </w:r>
      <w:proofErr w:type="spellEnd"/>
      <w:r w:rsidRPr="009F1FE0">
        <w:rPr>
          <w:b/>
          <w:sz w:val="28"/>
          <w:szCs w:val="28"/>
        </w:rPr>
        <w:t>:</w:t>
      </w:r>
    </w:p>
    <w:p w14:paraId="553D62DE" w14:textId="2E957F98" w:rsidR="00DC43F1" w:rsidRPr="009F1FE0" w:rsidRDefault="00DC43F1" w:rsidP="00382D2B">
      <w:pPr>
        <w:pStyle w:val="a8"/>
        <w:numPr>
          <w:ilvl w:val="0"/>
          <w:numId w:val="19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spellStart"/>
      <w:r w:rsidRPr="009F1FE0">
        <w:rPr>
          <w:sz w:val="28"/>
          <w:szCs w:val="28"/>
        </w:rPr>
        <w:t>Цифрлық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Жібек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жолы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іс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жүзінде</w:t>
      </w:r>
      <w:proofErr w:type="spellEnd"/>
      <w:r w:rsidRPr="009F1FE0">
        <w:rPr>
          <w:sz w:val="28"/>
          <w:szCs w:val="28"/>
        </w:rPr>
        <w:t xml:space="preserve">: </w:t>
      </w:r>
      <w:proofErr w:type="spellStart"/>
      <w:r w:rsidRPr="009F1FE0">
        <w:rPr>
          <w:sz w:val="28"/>
          <w:szCs w:val="28"/>
        </w:rPr>
        <w:t>Қытай</w:t>
      </w:r>
      <w:proofErr w:type="spellEnd"/>
      <w:r w:rsidRPr="009F1FE0">
        <w:rPr>
          <w:sz w:val="28"/>
          <w:szCs w:val="28"/>
        </w:rPr>
        <w:t xml:space="preserve"> – </w:t>
      </w:r>
      <w:proofErr w:type="spellStart"/>
      <w:r w:rsidRPr="009F1FE0">
        <w:rPr>
          <w:sz w:val="28"/>
          <w:szCs w:val="28"/>
        </w:rPr>
        <w:t>Орталық</w:t>
      </w:r>
      <w:proofErr w:type="spellEnd"/>
      <w:r w:rsidRPr="009F1FE0">
        <w:rPr>
          <w:sz w:val="28"/>
          <w:szCs w:val="28"/>
        </w:rPr>
        <w:t xml:space="preserve"> Азия </w:t>
      </w:r>
      <w:proofErr w:type="spellStart"/>
      <w:r w:rsidRPr="009F1FE0">
        <w:rPr>
          <w:sz w:val="28"/>
          <w:szCs w:val="28"/>
        </w:rPr>
        <w:t>кеңістігіндегі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цифрлық</w:t>
      </w:r>
      <w:proofErr w:type="spellEnd"/>
      <w:r w:rsidRPr="009F1FE0">
        <w:rPr>
          <w:sz w:val="28"/>
          <w:szCs w:val="28"/>
        </w:rPr>
        <w:t xml:space="preserve"> интеграция, </w:t>
      </w:r>
      <w:proofErr w:type="spellStart"/>
      <w:r w:rsidRPr="009F1FE0">
        <w:rPr>
          <w:sz w:val="28"/>
          <w:szCs w:val="28"/>
        </w:rPr>
        <w:t>халықаралық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ынтымақтастық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және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коммуникациялардың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трансформациясы</w:t>
      </w:r>
      <w:proofErr w:type="spellEnd"/>
      <w:r w:rsidRPr="009F1FE0">
        <w:rPr>
          <w:sz w:val="28"/>
          <w:szCs w:val="28"/>
        </w:rPr>
        <w:t>.</w:t>
      </w:r>
    </w:p>
    <w:p w14:paraId="2F06B32C" w14:textId="3693D739" w:rsidR="00DC43F1" w:rsidRPr="009F1FE0" w:rsidRDefault="00DC43F1" w:rsidP="00382D2B">
      <w:pPr>
        <w:pStyle w:val="a8"/>
        <w:numPr>
          <w:ilvl w:val="0"/>
          <w:numId w:val="19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spellStart"/>
      <w:r w:rsidRPr="009F1FE0">
        <w:rPr>
          <w:sz w:val="28"/>
          <w:szCs w:val="28"/>
        </w:rPr>
        <w:t>Халықаралық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құқық</w:t>
      </w:r>
      <w:proofErr w:type="spellEnd"/>
      <w:r w:rsidRPr="009F1FE0">
        <w:rPr>
          <w:sz w:val="28"/>
          <w:szCs w:val="28"/>
        </w:rPr>
        <w:t xml:space="preserve">, </w:t>
      </w:r>
      <w:proofErr w:type="spellStart"/>
      <w:r w:rsidRPr="009F1FE0">
        <w:rPr>
          <w:sz w:val="28"/>
          <w:szCs w:val="28"/>
        </w:rPr>
        <w:t>цифрлық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басқару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және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жасанды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интеллектіні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реттеу</w:t>
      </w:r>
      <w:proofErr w:type="spellEnd"/>
      <w:r w:rsidRPr="009F1FE0">
        <w:rPr>
          <w:sz w:val="28"/>
          <w:szCs w:val="28"/>
        </w:rPr>
        <w:t xml:space="preserve">: </w:t>
      </w:r>
      <w:proofErr w:type="spellStart"/>
      <w:r w:rsidRPr="009F1FE0">
        <w:rPr>
          <w:sz w:val="28"/>
          <w:szCs w:val="28"/>
        </w:rPr>
        <w:t>цифрлық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егемендікті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қамтамасыз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ету</w:t>
      </w:r>
      <w:proofErr w:type="spellEnd"/>
      <w:r w:rsidRPr="009F1FE0">
        <w:rPr>
          <w:sz w:val="28"/>
          <w:szCs w:val="28"/>
        </w:rPr>
        <w:t xml:space="preserve">, </w:t>
      </w:r>
      <w:proofErr w:type="spellStart"/>
      <w:r w:rsidRPr="009F1FE0">
        <w:rPr>
          <w:sz w:val="28"/>
          <w:szCs w:val="28"/>
        </w:rPr>
        <w:t>деректерді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басқару</w:t>
      </w:r>
      <w:proofErr w:type="spellEnd"/>
      <w:r w:rsidRPr="009F1FE0">
        <w:rPr>
          <w:sz w:val="28"/>
          <w:szCs w:val="28"/>
        </w:rPr>
        <w:t xml:space="preserve">, </w:t>
      </w:r>
      <w:proofErr w:type="spellStart"/>
      <w:r w:rsidRPr="009F1FE0">
        <w:rPr>
          <w:sz w:val="28"/>
          <w:szCs w:val="28"/>
        </w:rPr>
        <w:t>киберқауіпсіздік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және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трансшекаралық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өзара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іс-қимылдың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құқықтық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тетіктері</w:t>
      </w:r>
      <w:proofErr w:type="spellEnd"/>
      <w:r w:rsidRPr="009F1FE0">
        <w:rPr>
          <w:sz w:val="28"/>
          <w:szCs w:val="28"/>
        </w:rPr>
        <w:t>.</w:t>
      </w:r>
    </w:p>
    <w:p w14:paraId="2F146545" w14:textId="3CD403E1" w:rsidR="00DC43F1" w:rsidRPr="009F1FE0" w:rsidRDefault="00DC43F1" w:rsidP="00382D2B">
      <w:pPr>
        <w:pStyle w:val="a8"/>
        <w:numPr>
          <w:ilvl w:val="0"/>
          <w:numId w:val="19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spellStart"/>
      <w:r w:rsidRPr="009F1FE0">
        <w:rPr>
          <w:sz w:val="28"/>
          <w:szCs w:val="28"/>
        </w:rPr>
        <w:t>Цифрлық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Жібек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жолы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және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жаһандық</w:t>
      </w:r>
      <w:proofErr w:type="spellEnd"/>
      <w:r w:rsidRPr="009F1FE0">
        <w:rPr>
          <w:sz w:val="28"/>
          <w:szCs w:val="28"/>
        </w:rPr>
        <w:t xml:space="preserve"> экономика: «</w:t>
      </w:r>
      <w:proofErr w:type="spellStart"/>
      <w:r w:rsidRPr="009F1FE0">
        <w:rPr>
          <w:sz w:val="28"/>
          <w:szCs w:val="28"/>
        </w:rPr>
        <w:t>Бір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белдеу</w:t>
      </w:r>
      <w:proofErr w:type="spellEnd"/>
      <w:r w:rsidRPr="009F1FE0">
        <w:rPr>
          <w:sz w:val="28"/>
          <w:szCs w:val="28"/>
        </w:rPr>
        <w:t xml:space="preserve"> – </w:t>
      </w:r>
      <w:proofErr w:type="spellStart"/>
      <w:r w:rsidRPr="009F1FE0">
        <w:rPr>
          <w:sz w:val="28"/>
          <w:szCs w:val="28"/>
        </w:rPr>
        <w:t>бір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жол</w:t>
      </w:r>
      <w:proofErr w:type="spellEnd"/>
      <w:r w:rsidRPr="009F1FE0">
        <w:rPr>
          <w:sz w:val="28"/>
          <w:szCs w:val="28"/>
        </w:rPr>
        <w:t xml:space="preserve">» </w:t>
      </w:r>
      <w:proofErr w:type="spellStart"/>
      <w:r w:rsidRPr="009F1FE0">
        <w:rPr>
          <w:sz w:val="28"/>
          <w:szCs w:val="28"/>
        </w:rPr>
        <w:t>бастамасы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аясындағы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сауда</w:t>
      </w:r>
      <w:proofErr w:type="spellEnd"/>
      <w:r w:rsidRPr="009F1FE0">
        <w:rPr>
          <w:sz w:val="28"/>
          <w:szCs w:val="28"/>
        </w:rPr>
        <w:t xml:space="preserve">, </w:t>
      </w:r>
      <w:proofErr w:type="spellStart"/>
      <w:r w:rsidRPr="009F1FE0">
        <w:rPr>
          <w:sz w:val="28"/>
          <w:szCs w:val="28"/>
        </w:rPr>
        <w:t>инвестициялар</w:t>
      </w:r>
      <w:proofErr w:type="spellEnd"/>
      <w:r w:rsidRPr="009F1FE0">
        <w:rPr>
          <w:sz w:val="28"/>
          <w:szCs w:val="28"/>
        </w:rPr>
        <w:t xml:space="preserve">, логистика </w:t>
      </w:r>
      <w:proofErr w:type="spellStart"/>
      <w:r w:rsidRPr="009F1FE0">
        <w:rPr>
          <w:sz w:val="28"/>
          <w:szCs w:val="28"/>
        </w:rPr>
        <w:t>және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орнықты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экономикалық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дамудың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цифрлық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трансформациясы</w:t>
      </w:r>
      <w:proofErr w:type="spellEnd"/>
      <w:r w:rsidRPr="009F1FE0">
        <w:rPr>
          <w:sz w:val="28"/>
          <w:szCs w:val="28"/>
        </w:rPr>
        <w:t>.</w:t>
      </w:r>
    </w:p>
    <w:p w14:paraId="3C7DCA14" w14:textId="0454F4A7" w:rsidR="00DC43F1" w:rsidRPr="009F1FE0" w:rsidRDefault="00DC43F1" w:rsidP="00382D2B">
      <w:pPr>
        <w:pStyle w:val="a8"/>
        <w:numPr>
          <w:ilvl w:val="0"/>
          <w:numId w:val="19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spellStart"/>
      <w:r w:rsidRPr="009F1FE0">
        <w:rPr>
          <w:sz w:val="28"/>
          <w:szCs w:val="28"/>
        </w:rPr>
        <w:t>Білім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беруді</w:t>
      </w:r>
      <w:proofErr w:type="spellEnd"/>
      <w:r w:rsidRPr="009F1FE0">
        <w:rPr>
          <w:sz w:val="28"/>
          <w:szCs w:val="28"/>
        </w:rPr>
        <w:t xml:space="preserve">, </w:t>
      </w:r>
      <w:proofErr w:type="spellStart"/>
      <w:r w:rsidRPr="009F1FE0">
        <w:rPr>
          <w:sz w:val="28"/>
          <w:szCs w:val="28"/>
        </w:rPr>
        <w:t>тілдік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даярлауды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және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филологиялық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зерттеулерді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цифрлық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трансформациялау</w:t>
      </w:r>
      <w:proofErr w:type="spellEnd"/>
      <w:r w:rsidRPr="009F1FE0">
        <w:rPr>
          <w:sz w:val="28"/>
          <w:szCs w:val="28"/>
        </w:rPr>
        <w:t xml:space="preserve">: </w:t>
      </w:r>
      <w:proofErr w:type="spellStart"/>
      <w:r w:rsidRPr="009F1FE0">
        <w:rPr>
          <w:sz w:val="28"/>
          <w:szCs w:val="28"/>
        </w:rPr>
        <w:t>жасанды</w:t>
      </w:r>
      <w:proofErr w:type="spellEnd"/>
      <w:r w:rsidRPr="009F1FE0">
        <w:rPr>
          <w:sz w:val="28"/>
          <w:szCs w:val="28"/>
        </w:rPr>
        <w:t xml:space="preserve"> интеллект, </w:t>
      </w:r>
      <w:proofErr w:type="spellStart"/>
      <w:r w:rsidRPr="009F1FE0">
        <w:rPr>
          <w:sz w:val="28"/>
          <w:szCs w:val="28"/>
        </w:rPr>
        <w:t>білім</w:t>
      </w:r>
      <w:proofErr w:type="spellEnd"/>
      <w:r w:rsidRPr="009F1FE0">
        <w:rPr>
          <w:sz w:val="28"/>
          <w:szCs w:val="28"/>
        </w:rPr>
        <w:t xml:space="preserve"> беру </w:t>
      </w:r>
      <w:proofErr w:type="spellStart"/>
      <w:r w:rsidRPr="009F1FE0">
        <w:rPr>
          <w:sz w:val="28"/>
          <w:szCs w:val="28"/>
        </w:rPr>
        <w:t>технологиялары</w:t>
      </w:r>
      <w:proofErr w:type="spellEnd"/>
      <w:r w:rsidRPr="009F1FE0">
        <w:rPr>
          <w:sz w:val="28"/>
          <w:szCs w:val="28"/>
        </w:rPr>
        <w:t xml:space="preserve">, </w:t>
      </w:r>
      <w:proofErr w:type="spellStart"/>
      <w:r w:rsidRPr="009F1FE0">
        <w:rPr>
          <w:sz w:val="28"/>
          <w:szCs w:val="28"/>
        </w:rPr>
        <w:t>цифрлық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гуманитаристика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және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кадрлар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даярлаудың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халықаралық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тәжірибелері</w:t>
      </w:r>
      <w:proofErr w:type="spellEnd"/>
      <w:r w:rsidRPr="009F1FE0">
        <w:rPr>
          <w:sz w:val="28"/>
          <w:szCs w:val="28"/>
        </w:rPr>
        <w:t>.</w:t>
      </w:r>
    </w:p>
    <w:p w14:paraId="40BE3C14" w14:textId="4A3A572D" w:rsidR="00DC43F1" w:rsidRPr="009F1FE0" w:rsidRDefault="00DC43F1" w:rsidP="00382D2B">
      <w:pPr>
        <w:pStyle w:val="a8"/>
        <w:numPr>
          <w:ilvl w:val="0"/>
          <w:numId w:val="19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spellStart"/>
      <w:r w:rsidRPr="009F1FE0">
        <w:rPr>
          <w:sz w:val="28"/>
          <w:szCs w:val="28"/>
        </w:rPr>
        <w:t>Цифрлық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дәуірдегі</w:t>
      </w:r>
      <w:proofErr w:type="spellEnd"/>
      <w:r w:rsidRPr="009F1FE0">
        <w:rPr>
          <w:sz w:val="28"/>
          <w:szCs w:val="28"/>
        </w:rPr>
        <w:t xml:space="preserve"> туризм, </w:t>
      </w:r>
      <w:proofErr w:type="spellStart"/>
      <w:r w:rsidRPr="009F1FE0">
        <w:rPr>
          <w:sz w:val="28"/>
          <w:szCs w:val="28"/>
        </w:rPr>
        <w:t>медиакоммуникациялар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және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креативті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индустриялар</w:t>
      </w:r>
      <w:proofErr w:type="spellEnd"/>
      <w:r w:rsidRPr="009F1FE0">
        <w:rPr>
          <w:sz w:val="28"/>
          <w:szCs w:val="28"/>
        </w:rPr>
        <w:t xml:space="preserve">: </w:t>
      </w:r>
      <w:proofErr w:type="spellStart"/>
      <w:r w:rsidRPr="009F1FE0">
        <w:rPr>
          <w:sz w:val="28"/>
          <w:szCs w:val="28"/>
        </w:rPr>
        <w:t>инновациялық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технологиялар</w:t>
      </w:r>
      <w:proofErr w:type="spellEnd"/>
      <w:r w:rsidRPr="009F1FE0">
        <w:rPr>
          <w:sz w:val="28"/>
          <w:szCs w:val="28"/>
        </w:rPr>
        <w:t xml:space="preserve">, </w:t>
      </w:r>
      <w:proofErr w:type="spellStart"/>
      <w:r w:rsidRPr="009F1FE0">
        <w:rPr>
          <w:sz w:val="28"/>
          <w:szCs w:val="28"/>
        </w:rPr>
        <w:t>цифрлық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платформалар</w:t>
      </w:r>
      <w:proofErr w:type="spellEnd"/>
      <w:r w:rsidRPr="009F1FE0">
        <w:rPr>
          <w:sz w:val="28"/>
          <w:szCs w:val="28"/>
        </w:rPr>
        <w:t xml:space="preserve">, </w:t>
      </w:r>
      <w:proofErr w:type="spellStart"/>
      <w:r w:rsidRPr="009F1FE0">
        <w:rPr>
          <w:sz w:val="28"/>
          <w:szCs w:val="28"/>
        </w:rPr>
        <w:t>медиакеңістік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және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аудиториямен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өзара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әрекеттесудің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жаңа</w:t>
      </w:r>
      <w:proofErr w:type="spellEnd"/>
      <w:r w:rsidRPr="009F1FE0">
        <w:rPr>
          <w:sz w:val="28"/>
          <w:szCs w:val="28"/>
        </w:rPr>
        <w:t xml:space="preserve"> </w:t>
      </w:r>
      <w:proofErr w:type="spellStart"/>
      <w:r w:rsidRPr="009F1FE0">
        <w:rPr>
          <w:sz w:val="28"/>
          <w:szCs w:val="28"/>
        </w:rPr>
        <w:t>модельдері</w:t>
      </w:r>
      <w:proofErr w:type="spellEnd"/>
      <w:r w:rsidRPr="009F1FE0">
        <w:rPr>
          <w:sz w:val="28"/>
          <w:szCs w:val="28"/>
        </w:rPr>
        <w:t>.</w:t>
      </w:r>
    </w:p>
    <w:p w14:paraId="73FFBC0F" w14:textId="77777777" w:rsidR="00382D2B" w:rsidRPr="009F1FE0" w:rsidRDefault="00382D2B" w:rsidP="00382D2B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Өткізу</w:t>
      </w:r>
      <w:proofErr w:type="spellEnd"/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форматы: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аралас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(офлайн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және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онлайн)</w:t>
      </w:r>
    </w:p>
    <w:p w14:paraId="2B9A295E" w14:textId="77777777" w:rsidR="00382D2B" w:rsidRPr="009F1FE0" w:rsidRDefault="00382D2B" w:rsidP="00382D2B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Форумның</w:t>
      </w:r>
      <w:proofErr w:type="spellEnd"/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жұмыс</w:t>
      </w:r>
      <w:proofErr w:type="spellEnd"/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тілдері</w:t>
      </w:r>
      <w:proofErr w:type="spellEnd"/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–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қазақ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орыс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және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ағылшын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тілдері</w:t>
      </w:r>
      <w:proofErr w:type="spellEnd"/>
    </w:p>
    <w:p w14:paraId="545A6F3F" w14:textId="2EAACACC" w:rsidR="00382D2B" w:rsidRPr="009F1FE0" w:rsidRDefault="00266453" w:rsidP="00382D2B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Форумға қатысу үшін </w:t>
      </w:r>
      <w:r w:rsidR="00382D2B"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өтінімдер мен жариялауға арналған материалдарды қабылдау мерзімі – </w:t>
      </w:r>
      <w:r w:rsidR="00382D2B" w:rsidRPr="009F1FE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2026 жылғы 11 маусым, сағат 23:50-ге дейін (UTC+6).</w:t>
      </w:r>
    </w:p>
    <w:p w14:paraId="0A0DF260" w14:textId="0565F107" w:rsidR="00DC43F1" w:rsidRPr="009F1FE0" w:rsidRDefault="00DC43F1" w:rsidP="00382D2B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Форум қорытындысы бойынша ғылыми </w:t>
      </w:r>
      <w:r w:rsidR="0094779F" w:rsidRPr="009F1FE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материалдарды</w:t>
      </w:r>
      <w:r w:rsidR="00266453" w:rsidRPr="009F1FE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ң</w:t>
      </w:r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электрондық жинағы </w:t>
      </w:r>
      <w:r w:rsidR="00266453" w:rsidRPr="009F1FE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жарық көреді.</w:t>
      </w:r>
    </w:p>
    <w:p w14:paraId="5417F410" w14:textId="70369738" w:rsidR="00DC43F1" w:rsidRPr="009F1FE0" w:rsidRDefault="00DC43F1" w:rsidP="00382D2B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Материалдар авторлық редакцияда жарияланады. </w:t>
      </w:r>
      <w:r w:rsidR="00266453" w:rsidRPr="009F1FE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Мақалалардың ғылыми мазмұндық </w:t>
      </w:r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сапасына, ұсынылған мәліметтердің дұрыстығына, академиялық </w:t>
      </w:r>
      <w:r w:rsidR="0094779F" w:rsidRPr="009F1FE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этика</w:t>
      </w:r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</w:t>
      </w:r>
      <w:r w:rsidR="0094779F" w:rsidRPr="009F1FE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нормаларының</w:t>
      </w:r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сақталуына, авторлық құқық туралы заңнама талаптарының </w:t>
      </w:r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lastRenderedPageBreak/>
        <w:t>орындалуына және пайдаланылған дереккөздерге дұрыс сілтеме жасалуына</w:t>
      </w:r>
      <w:r w:rsidR="00266453" w:rsidRPr="009F1FE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авторлар</w:t>
      </w:r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</w:t>
      </w:r>
      <w:r w:rsidR="00266453" w:rsidRPr="009F1FE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жауапкершілік алады.</w:t>
      </w:r>
    </w:p>
    <w:p w14:paraId="35FAE394" w14:textId="77777777" w:rsidR="00DC43F1" w:rsidRPr="009F1FE0" w:rsidRDefault="00DC43F1" w:rsidP="00382D2B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Форумға қатысу үшін жауапты хатшының </w:t>
      </w:r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электрондық поштасына бір хатпен</w:t>
      </w:r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келесі құжаттарды жолдау қажет:</w:t>
      </w:r>
    </w:p>
    <w:p w14:paraId="74F96F77" w14:textId="0D84AC6F" w:rsidR="00DC43F1" w:rsidRPr="009F1FE0" w:rsidRDefault="00DC43F1" w:rsidP="00382D2B">
      <w:pPr>
        <w:pStyle w:val="a7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қатысуға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өтінім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(1-қосымша);</w:t>
      </w:r>
    </w:p>
    <w:p w14:paraId="20362C1B" w14:textId="2C384BF7" w:rsidR="00DC43F1" w:rsidRPr="009F1FE0" w:rsidRDefault="00DC43F1" w:rsidP="00382D2B">
      <w:pPr>
        <w:pStyle w:val="a7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белгіленген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талаптарға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сәйкес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рәсімделген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мақала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мәтіні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5946D5A8" w14:textId="77777777" w:rsidR="00DC43F1" w:rsidRPr="009F1FE0" w:rsidRDefault="00DC43F1" w:rsidP="00382D2B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Байланыс</w:t>
      </w:r>
      <w:proofErr w:type="spellEnd"/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тұлғасы</w:t>
      </w:r>
      <w:proofErr w:type="spellEnd"/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6188C3DF" w14:textId="77777777" w:rsidR="00382D2B" w:rsidRPr="009F1FE0" w:rsidRDefault="00382D2B" w:rsidP="00382D2B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Тусупова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Алия</w:t>
      </w:r>
    </w:p>
    <w:p w14:paraId="6FEB17B3" w14:textId="77777777" w:rsidR="00DC43F1" w:rsidRPr="009F1FE0" w:rsidRDefault="00DC43F1" w:rsidP="00382D2B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BRI-2026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форумының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жауапты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хатшысы</w:t>
      </w:r>
      <w:proofErr w:type="spellEnd"/>
    </w:p>
    <w:p w14:paraId="28F93367" w14:textId="77777777" w:rsidR="00DC43F1" w:rsidRPr="009F1FE0" w:rsidRDefault="00DC43F1" w:rsidP="00382D2B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E-mail: </w:t>
      </w:r>
      <w:hyperlink r:id="rId7" w:history="1">
        <w:r w:rsidRPr="009F1FE0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tusupova.a@ablaikhan.kz</w:t>
        </w:r>
      </w:hyperlink>
    </w:p>
    <w:p w14:paraId="7B35B62E" w14:textId="77777777" w:rsidR="00DC43F1" w:rsidRPr="009F1FE0" w:rsidRDefault="00DC43F1" w:rsidP="00382D2B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</w:t>
      </w:r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.: +7 (727) 292-03-84 (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ішкі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2418)</w:t>
      </w:r>
    </w:p>
    <w:p w14:paraId="569AF2A7" w14:textId="77777777" w:rsidR="00DC43F1" w:rsidRPr="009F1FE0" w:rsidRDefault="00DC43F1" w:rsidP="00382D2B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Ұялы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</w:t>
      </w:r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.: +7 (701) 577-22-39</w:t>
      </w:r>
    </w:p>
    <w:p w14:paraId="408B0D23" w14:textId="77777777" w:rsidR="00D53E80" w:rsidRPr="009F1FE0" w:rsidRDefault="00D53E80" w:rsidP="00382D2B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14:paraId="0088F34E" w14:textId="77777777" w:rsidR="00382D2B" w:rsidRPr="009F1FE0" w:rsidRDefault="00382D2B" w:rsidP="00382D2B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МАҚАЛАЛАРДЫ</w:t>
      </w:r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РӘСІМДЕУГЕ</w:t>
      </w:r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ҚОЙЫЛАТЫН</w:t>
      </w:r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ТАЛАПТАР</w:t>
      </w:r>
    </w:p>
    <w:p w14:paraId="20EAA844" w14:textId="77777777" w:rsidR="00382D2B" w:rsidRPr="009F1FE0" w:rsidRDefault="00382D2B" w:rsidP="00382D2B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Жариялауға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ұсынылатын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материалдар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форумның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жұмыс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тілдерінің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бірінде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: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қазақ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,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орыс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немесе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ағылшын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тілдерінде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ұсынылады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.</w:t>
      </w:r>
    </w:p>
    <w:p w14:paraId="654603A1" w14:textId="77777777" w:rsidR="00382D2B" w:rsidRPr="009F1FE0" w:rsidRDefault="00382D2B" w:rsidP="00382D2B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Техникалық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талаптар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4A063568" w14:textId="08E4A13C" w:rsidR="00382D2B" w:rsidRPr="009F1FE0" w:rsidRDefault="00382D2B" w:rsidP="00382D2B">
      <w:pPr>
        <w:pStyle w:val="a7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мақала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көлемі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әдебиеттер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тізімін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қоса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алғанда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4-тен 8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бетке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дейін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болуы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тиіс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6B3BA6F4" w14:textId="36B9E958" w:rsidR="00382D2B" w:rsidRPr="009F1FE0" w:rsidRDefault="00382D2B" w:rsidP="00382D2B">
      <w:pPr>
        <w:pStyle w:val="a7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мақала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мәтіні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Microsoft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Word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(*.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doc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*.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docx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форматында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ұсынылады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6A80C61D" w14:textId="0ACA550F" w:rsidR="00382D2B" w:rsidRPr="009F1FE0" w:rsidRDefault="00382D2B" w:rsidP="00382D2B">
      <w:pPr>
        <w:pStyle w:val="a7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қаріп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– Times New Roman,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өлшемі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12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pt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;</w:t>
      </w:r>
    </w:p>
    <w:p w14:paraId="693D40E4" w14:textId="06933995" w:rsidR="00382D2B" w:rsidRPr="009F1FE0" w:rsidRDefault="00382D2B" w:rsidP="00382D2B">
      <w:pPr>
        <w:pStyle w:val="a7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жоларалық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интервал</w:t>
      </w:r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– 1,5;</w:t>
      </w:r>
    </w:p>
    <w:p w14:paraId="6DEF5C6B" w14:textId="5ADC705C" w:rsidR="00382D2B" w:rsidRPr="009F1FE0" w:rsidRDefault="00382D2B" w:rsidP="00382D2B">
      <w:pPr>
        <w:pStyle w:val="a7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мәтін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бет</w:t>
      </w:r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ені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бойынша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туралануы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тиіс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;</w:t>
      </w:r>
    </w:p>
    <w:p w14:paraId="12B95CCD" w14:textId="1B8EBDEB" w:rsidR="00382D2B" w:rsidRPr="009F1FE0" w:rsidRDefault="00382D2B" w:rsidP="00382D2B">
      <w:pPr>
        <w:pStyle w:val="a7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барлық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жиектер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(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жоғарғы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,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төменгі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,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сол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және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оң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жақ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) – 2 </w:t>
      </w:r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см</w:t>
      </w:r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;</w:t>
      </w:r>
    </w:p>
    <w:p w14:paraId="6C29D58C" w14:textId="4651B3A5" w:rsidR="00382D2B" w:rsidRPr="009F1FE0" w:rsidRDefault="00266453" w:rsidP="00382D2B">
      <w:pPr>
        <w:pStyle w:val="a7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азатжол</w:t>
      </w:r>
      <w:proofErr w:type="spellEnd"/>
      <w:r w:rsidR="00382D2B"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– 1,25 </w:t>
      </w:r>
      <w:r w:rsidR="00382D2B"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см</w:t>
      </w:r>
      <w:r w:rsidR="00382D2B"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;</w:t>
      </w:r>
    </w:p>
    <w:p w14:paraId="1BF25B17" w14:textId="00C83CA7" w:rsidR="00382D2B" w:rsidRPr="009F1FE0" w:rsidRDefault="00382D2B" w:rsidP="00382D2B">
      <w:pPr>
        <w:pStyle w:val="a7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беттер</w:t>
      </w:r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нөмірленбейді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;</w:t>
      </w:r>
    </w:p>
    <w:p w14:paraId="3B9D4551" w14:textId="6BC0D14B" w:rsidR="00382D2B" w:rsidRPr="009F1FE0" w:rsidRDefault="00382D2B" w:rsidP="00382D2B">
      <w:pPr>
        <w:pStyle w:val="a7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сөздерді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автоматты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түрде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тасымалдауға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жол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берілмейді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;</w:t>
      </w:r>
    </w:p>
    <w:p w14:paraId="1B79049A" w14:textId="28AC0451" w:rsidR="00382D2B" w:rsidRPr="009F1FE0" w:rsidRDefault="00382D2B" w:rsidP="00382D2B">
      <w:pPr>
        <w:pStyle w:val="a7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пайдаланылған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әдебиеттерге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сілтемелер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мәтін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ішінде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тік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жақшада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рәсімделеді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;</w:t>
      </w:r>
    </w:p>
    <w:p w14:paraId="0CB24910" w14:textId="552BB091" w:rsidR="00382D2B" w:rsidRPr="009F1FE0" w:rsidRDefault="00382D2B" w:rsidP="00382D2B">
      <w:pPr>
        <w:pStyle w:val="a7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пайдаланылған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әдебиеттер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тізімі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мақаланың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соңында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беріледі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;</w:t>
      </w:r>
    </w:p>
    <w:p w14:paraId="2EA9985F" w14:textId="68DECCA2" w:rsidR="00382D2B" w:rsidRPr="009F1FE0" w:rsidRDefault="00382D2B" w:rsidP="00382D2B">
      <w:pPr>
        <w:pStyle w:val="a7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файл</w:t>
      </w:r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атауында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бірінші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автордың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тегі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көрсетілуі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тиіс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(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мысалы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: Ivanov.docx).</w:t>
      </w:r>
    </w:p>
    <w:p w14:paraId="31A79B77" w14:textId="77777777" w:rsidR="00382D2B" w:rsidRPr="009F1FE0" w:rsidRDefault="00382D2B" w:rsidP="00382D2B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Материалдардың</w:t>
      </w:r>
      <w:proofErr w:type="spellEnd"/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мазмұнына</w:t>
      </w:r>
      <w:proofErr w:type="spellEnd"/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қойылатын</w:t>
      </w:r>
      <w:proofErr w:type="spellEnd"/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талаптар</w:t>
      </w:r>
      <w:proofErr w:type="spellEnd"/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06040292" w14:textId="26D6BBDC" w:rsidR="00382D2B" w:rsidRPr="009F1FE0" w:rsidRDefault="00382D2B" w:rsidP="00382D2B">
      <w:pPr>
        <w:pStyle w:val="a7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ұсынылатын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материалдар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форумның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тақырыптық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бағыттарына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сәйкес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болуы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және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дербес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ғылыми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зерттеудің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аналитикалық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шолудың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немесе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практикалық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тәжірибенің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нәтижелерін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қамтуы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тиіс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62E34273" w14:textId="7A81FD4A" w:rsidR="00382D2B" w:rsidRPr="009F1FE0" w:rsidRDefault="00382D2B" w:rsidP="00382D2B">
      <w:pPr>
        <w:pStyle w:val="a7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мақалада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қарастырылатын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мәселенің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өзектілігі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зерттеудің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негізгі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нәтижелері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қорытындылар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және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пайдаланылған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әдебиеттер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тізімі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көрсетілуі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тиіс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43792472" w14:textId="5B092E22" w:rsidR="00382D2B" w:rsidRPr="009F1FE0" w:rsidRDefault="00382D2B" w:rsidP="00382D2B">
      <w:pPr>
        <w:pStyle w:val="a7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материалдар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авторлық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редакцияда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жарияланады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және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ұйымдастыру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комитеті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тарапынан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қосымша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әдеби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редакциялауға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жатпайды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19780E1F" w14:textId="77777777" w:rsidR="00382D2B" w:rsidRPr="009F1FE0" w:rsidRDefault="00382D2B" w:rsidP="00382D2B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Академиялық</w:t>
      </w:r>
      <w:proofErr w:type="spellEnd"/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адалдық</w:t>
      </w:r>
      <w:proofErr w:type="spellEnd"/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және</w:t>
      </w:r>
      <w:proofErr w:type="spellEnd"/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жасанды</w:t>
      </w:r>
      <w:proofErr w:type="spellEnd"/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интеллектіні</w:t>
      </w:r>
      <w:proofErr w:type="spellEnd"/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пайдалану</w:t>
      </w:r>
      <w:proofErr w:type="spellEnd"/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талаптары</w:t>
      </w:r>
      <w:proofErr w:type="spellEnd"/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2DC27389" w14:textId="5518B49E" w:rsidR="00382D2B" w:rsidRPr="009F1FE0" w:rsidRDefault="00382D2B" w:rsidP="00382D2B">
      <w:pPr>
        <w:pStyle w:val="a7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автор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мақала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мазмұнына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ұсынылған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деректердің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дұрыстығына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дәйексөздердің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дұрыс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рәсімделуіне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және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авторлық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құқық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талаптарының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сақталуына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толық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жауапты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болады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17D7120F" w14:textId="5F051ADC" w:rsidR="00382D2B" w:rsidRPr="009F1FE0" w:rsidRDefault="00382D2B" w:rsidP="00382D2B">
      <w:pPr>
        <w:pStyle w:val="a7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жасанды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интеллект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технологияларын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ақпаратты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іздеу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өңдеу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талдау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және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құрылымдау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мақсатында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66453" w:rsidRPr="009F1FE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көмекші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құрал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ретінде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пайдалануға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жол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беріледі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30DC8146" w14:textId="4CBEED62" w:rsidR="00382D2B" w:rsidRPr="009F1FE0" w:rsidRDefault="00382D2B" w:rsidP="00382D2B">
      <w:pPr>
        <w:pStyle w:val="a7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жасанды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интеллектіні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пайдалану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авторды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жұмыстың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ғылыми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мазмұны</w:t>
      </w:r>
      <w:proofErr w:type="spellEnd"/>
      <w:r w:rsidR="0029607C" w:rsidRPr="009F1FE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нда</w:t>
      </w:r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зерттеу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нәтижелерін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түсіндіру</w:t>
      </w:r>
      <w:proofErr w:type="spellEnd"/>
      <w:r w:rsidR="0029607C" w:rsidRPr="009F1FE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де</w:t>
      </w:r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жән</w:t>
      </w:r>
      <w:r w:rsidR="0029607C"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proofErr w:type="spellEnd"/>
      <w:r w:rsidR="0029607C"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29607C"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қорытындыларды</w:t>
      </w:r>
      <w:proofErr w:type="spellEnd"/>
      <w:r w:rsidR="0029607C"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29607C"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тұжырымдау</w:t>
      </w:r>
      <w:proofErr w:type="spellEnd"/>
      <w:r w:rsidR="0029607C" w:rsidRPr="009F1FE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да</w:t>
      </w:r>
      <w:r w:rsidR="0029607C"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жауапкершіліктен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босатпайды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16581A45" w14:textId="2D187CAB" w:rsidR="00382D2B" w:rsidRPr="009F1FE0" w:rsidRDefault="00382D2B" w:rsidP="00382D2B">
      <w:pPr>
        <w:pStyle w:val="a7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автордың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елеулі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ғылыми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29607C"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үлесі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29607C"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талдауы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және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29607C"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өңдеуі</w:t>
      </w:r>
      <w:proofErr w:type="spellEnd"/>
      <w:r w:rsidR="0029607C"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29607C"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болмаған</w:t>
      </w:r>
      <w:proofErr w:type="spellEnd"/>
      <w:r w:rsidR="0029607C"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толықтай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немесе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басым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бөлігінде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жасанды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интеллект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көмегімен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жасалған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материалдарды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ұсынуға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жол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берілмейді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4CF4999D" w14:textId="37B01399" w:rsidR="00382D2B" w:rsidRPr="009F1FE0" w:rsidRDefault="00382D2B" w:rsidP="00382D2B">
      <w:pPr>
        <w:pStyle w:val="a7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автор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жасанды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интеллект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технологиялары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арқылы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алынған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ақпараттың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дереккөздердің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статистикалық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мәліметтердің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және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өзге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материалдардың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нақтылығын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тексеруге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міндетті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5EB5FFFD" w14:textId="67932D8C" w:rsidR="00382D2B" w:rsidRPr="009F1FE0" w:rsidRDefault="00382D2B" w:rsidP="00382D2B">
      <w:pPr>
        <w:pStyle w:val="a7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ұйымдастыру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комитеті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академиялық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адалдық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қағидаттарына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ғылыми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этика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талаптарына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авторлық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құқық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нормаларына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немесе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форум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тақырыбына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сәйкес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келмейтін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материалдарды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қабылдамау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құқығын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өзіне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қалдырады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3E87149C" w14:textId="77777777" w:rsidR="00382D2B" w:rsidRPr="009F1FE0" w:rsidRDefault="00382D2B" w:rsidP="00382D2B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31F865B" w14:textId="77777777" w:rsidR="00ED379D" w:rsidRPr="009F1FE0" w:rsidRDefault="00ED379D" w:rsidP="00382D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086CDE4" w14:textId="77777777" w:rsidR="00382D2B" w:rsidRPr="009F1FE0" w:rsidRDefault="00382D2B" w:rsidP="00382D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Мақаланың</w:t>
      </w:r>
      <w:proofErr w:type="spellEnd"/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құрылымы</w:t>
      </w:r>
      <w:proofErr w:type="spellEnd"/>
    </w:p>
    <w:p w14:paraId="6E95757F" w14:textId="77777777" w:rsidR="00382D2B" w:rsidRPr="009F1FE0" w:rsidRDefault="00382D2B" w:rsidP="00382D2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ӘОЖ</w:t>
      </w:r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(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сол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жақ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шеті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бойынша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туралау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14:paraId="76C988E3" w14:textId="6E18FDA4" w:rsidR="00382D2B" w:rsidRPr="009F1FE0" w:rsidRDefault="00382D2B" w:rsidP="00382D2B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Автордың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тегі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аты-жөнінің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бас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әріптері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(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қалың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қаріппен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оң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жақ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шеті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бойынша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туралау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14:paraId="2C956121" w14:textId="49FC4A44" w:rsidR="00382D2B" w:rsidRPr="009F1FE0" w:rsidRDefault="00382D2B" w:rsidP="00382D2B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Ғылыми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дәрежесі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ғылыми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атағы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лауазымы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ұйымның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толық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атауы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ел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атауы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(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кәдімгі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қаріппен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оң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жақ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шеті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бойынша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туралау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14:paraId="4FC75F42" w14:textId="77777777" w:rsidR="00382D2B" w:rsidRPr="009F1FE0" w:rsidRDefault="00382D2B" w:rsidP="00382D2B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9BC01C8" w14:textId="77777777" w:rsidR="00382D2B" w:rsidRPr="009F1FE0" w:rsidRDefault="00382D2B" w:rsidP="00382D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МАҚАЛА ТАҚЫРЫБЫ</w:t>
      </w:r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(бас </w:t>
      </w:r>
      <w:proofErr w:type="spellStart"/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әріптермен</w:t>
      </w:r>
      <w:proofErr w:type="spellEnd"/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қалың</w:t>
      </w:r>
      <w:proofErr w:type="spellEnd"/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қаріппен</w:t>
      </w:r>
      <w:proofErr w:type="spellEnd"/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ортаға</w:t>
      </w:r>
      <w:proofErr w:type="spellEnd"/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қарай</w:t>
      </w:r>
      <w:proofErr w:type="spellEnd"/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туралау</w:t>
      </w:r>
      <w:proofErr w:type="spellEnd"/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3C9D4AD8" w14:textId="61E288DE" w:rsidR="00382D2B" w:rsidRPr="009F1FE0" w:rsidRDefault="003F2242" w:rsidP="00382D2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Тірек</w:t>
      </w:r>
      <w:proofErr w:type="spellEnd"/>
      <w:r w:rsidR="00382D2B"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382D2B"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сөздер</w:t>
      </w:r>
      <w:proofErr w:type="spellEnd"/>
      <w:r w:rsidR="00382D2B"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5–7 </w:t>
      </w:r>
      <w:proofErr w:type="spellStart"/>
      <w:r w:rsidR="00382D2B"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сөз</w:t>
      </w:r>
      <w:proofErr w:type="spellEnd"/>
      <w:r w:rsidR="00382D2B"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382D2B"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немесе</w:t>
      </w:r>
      <w:proofErr w:type="spellEnd"/>
      <w:r w:rsidR="00382D2B"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382D2B"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сөз</w:t>
      </w:r>
      <w:proofErr w:type="spellEnd"/>
      <w:r w:rsidR="00382D2B"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382D2B"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тіркесі</w:t>
      </w:r>
      <w:proofErr w:type="spellEnd"/>
      <w:r w:rsidR="00382D2B"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94D1D9A" w14:textId="77777777" w:rsidR="00382D2B" w:rsidRPr="009F1FE0" w:rsidRDefault="00382D2B" w:rsidP="00382D2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Түйіндеме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мақала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жазылған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тілде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көлемі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100–150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сөз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14:paraId="1E7594AF" w14:textId="77777777" w:rsidR="00382D2B" w:rsidRPr="009F1FE0" w:rsidRDefault="00382D2B" w:rsidP="00382D2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Мақала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мәтіні</w:t>
      </w:r>
      <w:proofErr w:type="spellEnd"/>
    </w:p>
    <w:p w14:paraId="1FD5BB3E" w14:textId="77777777" w:rsidR="00382D2B" w:rsidRPr="009F1FE0" w:rsidRDefault="00382D2B" w:rsidP="00382D2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Пайдаланылған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әдебиеттер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тізімі</w:t>
      </w:r>
      <w:proofErr w:type="spellEnd"/>
    </w:p>
    <w:p w14:paraId="72D271CB" w14:textId="77777777" w:rsidR="00F124C1" w:rsidRPr="009F1FE0" w:rsidRDefault="00F124C1" w:rsidP="00382D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37735B9" w14:textId="77777777" w:rsidR="00DA6ABC" w:rsidRPr="009F1FE0" w:rsidRDefault="00DA6ABC" w:rsidP="00382D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93B9B4" w14:textId="1A689E62" w:rsidR="00DA6ABC" w:rsidRPr="009F1FE0" w:rsidRDefault="00DA6ABC" w:rsidP="00382D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F4B7F8F" w14:textId="77777777" w:rsidR="00ED379D" w:rsidRPr="009F1FE0" w:rsidRDefault="00ED379D" w:rsidP="00382D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E695E5A" w14:textId="77777777" w:rsidR="00ED379D" w:rsidRPr="009F1FE0" w:rsidRDefault="00ED379D" w:rsidP="00382D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B556E86" w14:textId="77777777" w:rsidR="00ED379D" w:rsidRPr="009F1FE0" w:rsidRDefault="00ED379D" w:rsidP="00382D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77DDDA1" w14:textId="77777777" w:rsidR="00ED379D" w:rsidRPr="009F1FE0" w:rsidRDefault="00ED379D" w:rsidP="00382D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2AC1FE3" w14:textId="77777777" w:rsidR="00ED379D" w:rsidRPr="009F1FE0" w:rsidRDefault="00ED379D" w:rsidP="00382D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0501C5C" w14:textId="77777777" w:rsidR="00ED379D" w:rsidRPr="009F1FE0" w:rsidRDefault="00ED379D" w:rsidP="00382D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C5CC78B" w14:textId="77777777" w:rsidR="00ED379D" w:rsidRPr="009F1FE0" w:rsidRDefault="00ED379D" w:rsidP="00382D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E5FFC54" w14:textId="77777777" w:rsidR="00ED379D" w:rsidRPr="009F1FE0" w:rsidRDefault="00ED379D" w:rsidP="00382D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36024BD" w14:textId="77777777" w:rsidR="00ED379D" w:rsidRPr="009F1FE0" w:rsidRDefault="00ED379D" w:rsidP="00382D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A90E88C" w14:textId="77777777" w:rsidR="00D34072" w:rsidRPr="009F1FE0" w:rsidRDefault="00D34072" w:rsidP="00382D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4983ED5" w14:textId="77777777" w:rsidR="00ED379D" w:rsidRPr="009F1FE0" w:rsidRDefault="00ED379D" w:rsidP="00382D2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FAF2B25" w14:textId="77777777" w:rsidR="00ED379D" w:rsidRPr="009F1FE0" w:rsidRDefault="00ED379D" w:rsidP="00382D2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E172C5D" w14:textId="77777777" w:rsidR="00ED379D" w:rsidRPr="009F1FE0" w:rsidRDefault="00ED379D" w:rsidP="00382D2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EB70E8B" w14:textId="77777777" w:rsidR="00382D2B" w:rsidRPr="009F1FE0" w:rsidRDefault="00382D2B" w:rsidP="00382D2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1-ҚОСЫМША</w:t>
      </w:r>
    </w:p>
    <w:p w14:paraId="62240137" w14:textId="77777777" w:rsidR="00382D2B" w:rsidRPr="009F1FE0" w:rsidRDefault="00382D2B" w:rsidP="00382D2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35B20F3" w14:textId="77777777" w:rsidR="002558D1" w:rsidRPr="009F1FE0" w:rsidRDefault="00382D2B" w:rsidP="00EF0E0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EF0E06"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ҚЫТАЙ – ОРТАЛЫҚ </w:t>
      </w:r>
      <w:proofErr w:type="gramStart"/>
      <w:r w:rsidR="00EF0E06"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АЗИЯ</w:t>
      </w:r>
      <w:r w:rsidR="00EF0E06" w:rsidRPr="009F1FE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: </w:t>
      </w:r>
      <w:r w:rsidR="00EF0E06"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ЦИФРЛЫҚ</w:t>
      </w:r>
      <w:proofErr w:type="gram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ЖІБЕК ЖОЛЫ, </w:t>
      </w:r>
    </w:p>
    <w:p w14:paraId="766FFCA3" w14:textId="413BEF61" w:rsidR="002558D1" w:rsidRPr="009F1FE0" w:rsidRDefault="00382D2B" w:rsidP="00EF0E0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БІЛІМ </w:t>
      </w:r>
      <w:r w:rsidR="00EF0E06" w:rsidRPr="009F1FE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</w:t>
      </w:r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ЖӘНЕ ИННОВАЦИЯЛАР»</w:t>
      </w:r>
      <w:r w:rsidR="00EF0E06"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68E7A32E" w14:textId="28FFBFDB" w:rsidR="00EF0E06" w:rsidRPr="009F1FE0" w:rsidRDefault="00EF0E06" w:rsidP="00EF0E0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BRI-2026 </w:t>
      </w:r>
      <w:r w:rsidRPr="009F1FE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Х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алықаралық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форумына</w:t>
      </w:r>
      <w:proofErr w:type="spellEnd"/>
    </w:p>
    <w:p w14:paraId="691A803B" w14:textId="77777777" w:rsidR="00EF0E06" w:rsidRPr="009F1FE0" w:rsidRDefault="00EF0E06" w:rsidP="00EF0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1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ҚАТЫСУҒА ӨТІНІМ</w:t>
      </w:r>
    </w:p>
    <w:p w14:paraId="0C59A4D6" w14:textId="339EA9DF" w:rsidR="00382D2B" w:rsidRPr="009F1FE0" w:rsidRDefault="00382D2B" w:rsidP="00EF0E0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61555B2" w14:textId="77777777" w:rsidR="00382D2B" w:rsidRPr="009F1FE0" w:rsidRDefault="00382D2B" w:rsidP="00382D2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2026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жылғы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11–12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маусым</w:t>
      </w:r>
      <w:proofErr w:type="spellEnd"/>
    </w:p>
    <w:p w14:paraId="5B857C98" w14:textId="77777777" w:rsidR="00382D2B" w:rsidRPr="009F1FE0" w:rsidRDefault="00382D2B" w:rsidP="00382D2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Алматы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қаласы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Қазақстан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Республикасы</w:t>
      </w:r>
      <w:proofErr w:type="spellEnd"/>
    </w:p>
    <w:p w14:paraId="5FFAB076" w14:textId="77777777" w:rsidR="00382D2B" w:rsidRPr="009F1FE0" w:rsidRDefault="00382D2B" w:rsidP="00382D2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10"/>
        <w:gridCol w:w="5084"/>
      </w:tblGrid>
      <w:tr w:rsidR="00382D2B" w:rsidRPr="009F1FE0" w14:paraId="5E1AFF7E" w14:textId="77777777" w:rsidTr="000F36DD">
        <w:tc>
          <w:tcPr>
            <w:tcW w:w="5210" w:type="dxa"/>
            <w:vAlign w:val="center"/>
          </w:tcPr>
          <w:p w14:paraId="588F81A9" w14:textId="4500CA6C" w:rsidR="00382D2B" w:rsidRPr="009F1FE0" w:rsidRDefault="00382D2B" w:rsidP="00382D2B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F1F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Өріс</w:t>
            </w:r>
            <w:proofErr w:type="spellEnd"/>
          </w:p>
        </w:tc>
        <w:tc>
          <w:tcPr>
            <w:tcW w:w="5210" w:type="dxa"/>
            <w:vAlign w:val="center"/>
          </w:tcPr>
          <w:p w14:paraId="146E14A7" w14:textId="0B537C2D" w:rsidR="00382D2B" w:rsidRPr="009F1FE0" w:rsidRDefault="0094779F" w:rsidP="00382D2B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F1F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Автор</w:t>
            </w:r>
            <w:r w:rsidR="00382D2B" w:rsidRPr="009F1F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82D2B" w:rsidRPr="009F1F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толтырады</w:t>
            </w:r>
            <w:proofErr w:type="spellEnd"/>
          </w:p>
        </w:tc>
      </w:tr>
      <w:tr w:rsidR="00382D2B" w:rsidRPr="009F1FE0" w14:paraId="331DBDF9" w14:textId="77777777" w:rsidTr="000F36DD">
        <w:tc>
          <w:tcPr>
            <w:tcW w:w="5210" w:type="dxa"/>
            <w:vAlign w:val="center"/>
          </w:tcPr>
          <w:p w14:paraId="4CC860C9" w14:textId="4C9BFB23" w:rsidR="00382D2B" w:rsidRPr="009F1FE0" w:rsidRDefault="00382D2B" w:rsidP="00382D2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Тегі</w:t>
            </w:r>
            <w:proofErr w:type="spellEnd"/>
          </w:p>
        </w:tc>
        <w:tc>
          <w:tcPr>
            <w:tcW w:w="5210" w:type="dxa"/>
            <w:vAlign w:val="center"/>
          </w:tcPr>
          <w:p w14:paraId="3E35DAF5" w14:textId="77777777" w:rsidR="00382D2B" w:rsidRPr="009F1FE0" w:rsidRDefault="00382D2B" w:rsidP="00382D2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382D2B" w:rsidRPr="009F1FE0" w14:paraId="77A26CA3" w14:textId="77777777" w:rsidTr="000F36DD">
        <w:tc>
          <w:tcPr>
            <w:tcW w:w="5210" w:type="dxa"/>
            <w:vAlign w:val="center"/>
          </w:tcPr>
          <w:p w14:paraId="170DD28D" w14:textId="344E0149" w:rsidR="00382D2B" w:rsidRPr="009F1FE0" w:rsidRDefault="00382D2B" w:rsidP="00382D2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Аты</w:t>
            </w:r>
            <w:proofErr w:type="spellEnd"/>
          </w:p>
        </w:tc>
        <w:tc>
          <w:tcPr>
            <w:tcW w:w="5210" w:type="dxa"/>
            <w:vAlign w:val="center"/>
          </w:tcPr>
          <w:p w14:paraId="08531D94" w14:textId="77777777" w:rsidR="00382D2B" w:rsidRPr="009F1FE0" w:rsidRDefault="00382D2B" w:rsidP="00382D2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382D2B" w:rsidRPr="009F1FE0" w14:paraId="7203850A" w14:textId="77777777" w:rsidTr="000F36DD">
        <w:tc>
          <w:tcPr>
            <w:tcW w:w="5210" w:type="dxa"/>
            <w:vAlign w:val="center"/>
          </w:tcPr>
          <w:p w14:paraId="2D2E9A0F" w14:textId="5EF0C609" w:rsidR="00382D2B" w:rsidRPr="009F1FE0" w:rsidRDefault="00382D2B" w:rsidP="00382D2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Әкесінің</w:t>
            </w:r>
            <w:proofErr w:type="spellEnd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аты</w:t>
            </w:r>
            <w:proofErr w:type="spellEnd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болған</w:t>
            </w:r>
            <w:proofErr w:type="spellEnd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жағдайда</w:t>
            </w:r>
            <w:proofErr w:type="spellEnd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210" w:type="dxa"/>
            <w:vAlign w:val="center"/>
          </w:tcPr>
          <w:p w14:paraId="6FD8FA34" w14:textId="77777777" w:rsidR="00382D2B" w:rsidRPr="009F1FE0" w:rsidRDefault="00382D2B" w:rsidP="00382D2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382D2B" w:rsidRPr="009F1FE0" w14:paraId="37A12FA2" w14:textId="77777777" w:rsidTr="000F36DD">
        <w:tc>
          <w:tcPr>
            <w:tcW w:w="5210" w:type="dxa"/>
            <w:vAlign w:val="center"/>
          </w:tcPr>
          <w:p w14:paraId="0C13BD0F" w14:textId="15047E51" w:rsidR="00382D2B" w:rsidRPr="009F1FE0" w:rsidRDefault="00382D2B" w:rsidP="00382D2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Ел</w:t>
            </w:r>
          </w:p>
        </w:tc>
        <w:tc>
          <w:tcPr>
            <w:tcW w:w="5210" w:type="dxa"/>
            <w:vAlign w:val="center"/>
          </w:tcPr>
          <w:p w14:paraId="6C4895A1" w14:textId="77777777" w:rsidR="00382D2B" w:rsidRPr="009F1FE0" w:rsidRDefault="00382D2B" w:rsidP="00382D2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382D2B" w:rsidRPr="009F1FE0" w14:paraId="1A3E1EF9" w14:textId="77777777" w:rsidTr="000F36DD">
        <w:tc>
          <w:tcPr>
            <w:tcW w:w="5210" w:type="dxa"/>
            <w:vAlign w:val="center"/>
          </w:tcPr>
          <w:p w14:paraId="3DAD344A" w14:textId="78496748" w:rsidR="00382D2B" w:rsidRPr="009F1FE0" w:rsidRDefault="00382D2B" w:rsidP="00382D2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Ұйым</w:t>
            </w:r>
            <w:proofErr w:type="spellEnd"/>
          </w:p>
        </w:tc>
        <w:tc>
          <w:tcPr>
            <w:tcW w:w="5210" w:type="dxa"/>
            <w:vAlign w:val="center"/>
          </w:tcPr>
          <w:p w14:paraId="38BBDDF0" w14:textId="77777777" w:rsidR="00382D2B" w:rsidRPr="009F1FE0" w:rsidRDefault="00382D2B" w:rsidP="00382D2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382D2B" w:rsidRPr="009F1FE0" w14:paraId="7F2AE31E" w14:textId="77777777" w:rsidTr="000F36DD">
        <w:tc>
          <w:tcPr>
            <w:tcW w:w="5210" w:type="dxa"/>
            <w:vAlign w:val="center"/>
          </w:tcPr>
          <w:p w14:paraId="5C3707AE" w14:textId="771CF418" w:rsidR="00382D2B" w:rsidRPr="009F1FE0" w:rsidRDefault="00382D2B" w:rsidP="00382D2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Лауазымы</w:t>
            </w:r>
            <w:proofErr w:type="spellEnd"/>
          </w:p>
        </w:tc>
        <w:tc>
          <w:tcPr>
            <w:tcW w:w="5210" w:type="dxa"/>
            <w:vAlign w:val="center"/>
          </w:tcPr>
          <w:p w14:paraId="462E7427" w14:textId="77777777" w:rsidR="00382D2B" w:rsidRPr="009F1FE0" w:rsidRDefault="00382D2B" w:rsidP="00382D2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382D2B" w:rsidRPr="009F1FE0" w14:paraId="0608ACFF" w14:textId="77777777" w:rsidTr="000F36DD">
        <w:tc>
          <w:tcPr>
            <w:tcW w:w="5210" w:type="dxa"/>
            <w:vAlign w:val="center"/>
          </w:tcPr>
          <w:p w14:paraId="2B57E5C5" w14:textId="5642B71A" w:rsidR="00382D2B" w:rsidRPr="009F1FE0" w:rsidRDefault="00382D2B" w:rsidP="00382D2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Ғылыми</w:t>
            </w:r>
            <w:proofErr w:type="spellEnd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дәрежесі</w:t>
            </w:r>
            <w:proofErr w:type="spellEnd"/>
          </w:p>
        </w:tc>
        <w:tc>
          <w:tcPr>
            <w:tcW w:w="5210" w:type="dxa"/>
            <w:vAlign w:val="center"/>
          </w:tcPr>
          <w:p w14:paraId="66167162" w14:textId="77777777" w:rsidR="00382D2B" w:rsidRPr="009F1FE0" w:rsidRDefault="00382D2B" w:rsidP="00382D2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382D2B" w:rsidRPr="009F1FE0" w14:paraId="55BDC0D7" w14:textId="77777777" w:rsidTr="000F36DD">
        <w:tc>
          <w:tcPr>
            <w:tcW w:w="5210" w:type="dxa"/>
            <w:vAlign w:val="center"/>
          </w:tcPr>
          <w:p w14:paraId="15E177CC" w14:textId="7259E4CD" w:rsidR="00382D2B" w:rsidRPr="009F1FE0" w:rsidRDefault="00382D2B" w:rsidP="00382D2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Ғылыми</w:t>
            </w:r>
            <w:proofErr w:type="spellEnd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атағы</w:t>
            </w:r>
            <w:proofErr w:type="spellEnd"/>
          </w:p>
        </w:tc>
        <w:tc>
          <w:tcPr>
            <w:tcW w:w="5210" w:type="dxa"/>
            <w:vAlign w:val="center"/>
          </w:tcPr>
          <w:p w14:paraId="05BD99B1" w14:textId="77777777" w:rsidR="00382D2B" w:rsidRPr="009F1FE0" w:rsidRDefault="00382D2B" w:rsidP="00382D2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382D2B" w:rsidRPr="009F1FE0" w14:paraId="290077D9" w14:textId="77777777" w:rsidTr="000F36DD">
        <w:tc>
          <w:tcPr>
            <w:tcW w:w="5210" w:type="dxa"/>
            <w:vAlign w:val="center"/>
          </w:tcPr>
          <w:p w14:paraId="6B9BD204" w14:textId="34AEAF28" w:rsidR="00382D2B" w:rsidRPr="009F1FE0" w:rsidRDefault="00382D2B" w:rsidP="00382D2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Байланыс</w:t>
            </w:r>
            <w:proofErr w:type="spellEnd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телефоны</w:t>
            </w:r>
          </w:p>
        </w:tc>
        <w:tc>
          <w:tcPr>
            <w:tcW w:w="5210" w:type="dxa"/>
            <w:vAlign w:val="center"/>
          </w:tcPr>
          <w:p w14:paraId="53D4E275" w14:textId="77777777" w:rsidR="00382D2B" w:rsidRPr="009F1FE0" w:rsidRDefault="00382D2B" w:rsidP="00382D2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382D2B" w:rsidRPr="009F1FE0" w14:paraId="5AF99D27" w14:textId="77777777" w:rsidTr="000F36DD">
        <w:tc>
          <w:tcPr>
            <w:tcW w:w="5210" w:type="dxa"/>
            <w:vAlign w:val="center"/>
          </w:tcPr>
          <w:p w14:paraId="12029567" w14:textId="20B48053" w:rsidR="00382D2B" w:rsidRPr="009F1FE0" w:rsidRDefault="00382D2B" w:rsidP="00382D2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E-</w:t>
            </w:r>
            <w:proofErr w:type="spellStart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mail</w:t>
            </w:r>
            <w:proofErr w:type="spellEnd"/>
          </w:p>
        </w:tc>
        <w:tc>
          <w:tcPr>
            <w:tcW w:w="5210" w:type="dxa"/>
            <w:vAlign w:val="center"/>
          </w:tcPr>
          <w:p w14:paraId="082A5488" w14:textId="77777777" w:rsidR="00382D2B" w:rsidRPr="009F1FE0" w:rsidRDefault="00382D2B" w:rsidP="00382D2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382D2B" w:rsidRPr="009F1FE0" w14:paraId="72C1A392" w14:textId="77777777" w:rsidTr="000F36DD">
        <w:tc>
          <w:tcPr>
            <w:tcW w:w="5210" w:type="dxa"/>
            <w:vAlign w:val="center"/>
          </w:tcPr>
          <w:p w14:paraId="350EC067" w14:textId="23CA2E73" w:rsidR="00382D2B" w:rsidRPr="009F1FE0" w:rsidRDefault="00382D2B" w:rsidP="00382D2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Қатысу</w:t>
            </w:r>
            <w:proofErr w:type="spellEnd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нысаны</w:t>
            </w:r>
            <w:proofErr w:type="spellEnd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(офлайн / онлайн)</w:t>
            </w:r>
          </w:p>
        </w:tc>
        <w:tc>
          <w:tcPr>
            <w:tcW w:w="5210" w:type="dxa"/>
            <w:vAlign w:val="center"/>
          </w:tcPr>
          <w:p w14:paraId="11F80417" w14:textId="77777777" w:rsidR="00382D2B" w:rsidRPr="009F1FE0" w:rsidRDefault="00382D2B" w:rsidP="00382D2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382D2B" w:rsidRPr="009F1FE0" w14:paraId="47735F1F" w14:textId="77777777" w:rsidTr="000F36DD">
        <w:tc>
          <w:tcPr>
            <w:tcW w:w="5210" w:type="dxa"/>
            <w:vAlign w:val="center"/>
          </w:tcPr>
          <w:p w14:paraId="09AD013E" w14:textId="176671CE" w:rsidR="00382D2B" w:rsidRPr="009F1FE0" w:rsidRDefault="00382D2B" w:rsidP="00382D2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Форумның</w:t>
            </w:r>
            <w:proofErr w:type="spellEnd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тақырыптық</w:t>
            </w:r>
            <w:proofErr w:type="spellEnd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бағыты</w:t>
            </w:r>
            <w:proofErr w:type="spellEnd"/>
          </w:p>
        </w:tc>
        <w:tc>
          <w:tcPr>
            <w:tcW w:w="5210" w:type="dxa"/>
            <w:vAlign w:val="center"/>
          </w:tcPr>
          <w:p w14:paraId="4D155BE6" w14:textId="77777777" w:rsidR="00382D2B" w:rsidRPr="009F1FE0" w:rsidRDefault="00382D2B" w:rsidP="00382D2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382D2B" w:rsidRPr="009F1FE0" w14:paraId="55EAB220" w14:textId="77777777" w:rsidTr="000F36DD">
        <w:tc>
          <w:tcPr>
            <w:tcW w:w="5210" w:type="dxa"/>
            <w:vAlign w:val="center"/>
          </w:tcPr>
          <w:p w14:paraId="3014F690" w14:textId="41355494" w:rsidR="00382D2B" w:rsidRPr="009F1FE0" w:rsidRDefault="00382D2B" w:rsidP="00382D2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Баяндама</w:t>
            </w:r>
            <w:proofErr w:type="spellEnd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мақала</w:t>
            </w:r>
            <w:proofErr w:type="spellEnd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тақырыбы</w:t>
            </w:r>
            <w:proofErr w:type="spellEnd"/>
          </w:p>
        </w:tc>
        <w:tc>
          <w:tcPr>
            <w:tcW w:w="5210" w:type="dxa"/>
            <w:vAlign w:val="center"/>
          </w:tcPr>
          <w:p w14:paraId="2F43C509" w14:textId="77777777" w:rsidR="00382D2B" w:rsidRPr="009F1FE0" w:rsidRDefault="00382D2B" w:rsidP="00382D2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382D2B" w:rsidRPr="009F1FE0" w14:paraId="4881BF7C" w14:textId="77777777" w:rsidTr="000F36DD">
        <w:tc>
          <w:tcPr>
            <w:tcW w:w="5210" w:type="dxa"/>
            <w:vAlign w:val="center"/>
          </w:tcPr>
          <w:p w14:paraId="27C056E2" w14:textId="69CFF3B3" w:rsidR="00382D2B" w:rsidRPr="009F1FE0" w:rsidRDefault="00382D2B" w:rsidP="00382D2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Баяндама</w:t>
            </w:r>
            <w:proofErr w:type="spellEnd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тілі</w:t>
            </w:r>
            <w:proofErr w:type="spellEnd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қазақ</w:t>
            </w:r>
            <w:proofErr w:type="spellEnd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/ </w:t>
            </w:r>
            <w:proofErr w:type="spellStart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орыс</w:t>
            </w:r>
            <w:proofErr w:type="spellEnd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/ </w:t>
            </w:r>
            <w:proofErr w:type="spellStart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ағылшын</w:t>
            </w:r>
            <w:proofErr w:type="spellEnd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210" w:type="dxa"/>
            <w:vAlign w:val="center"/>
          </w:tcPr>
          <w:p w14:paraId="18D1ED1A" w14:textId="77777777" w:rsidR="00382D2B" w:rsidRPr="009F1FE0" w:rsidRDefault="00382D2B" w:rsidP="00382D2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382D2B" w:rsidRPr="009F1FE0" w14:paraId="1E2EC9EA" w14:textId="77777777" w:rsidTr="000F36DD">
        <w:tc>
          <w:tcPr>
            <w:tcW w:w="5210" w:type="dxa"/>
            <w:vAlign w:val="center"/>
          </w:tcPr>
          <w:p w14:paraId="349BC500" w14:textId="478C7220" w:rsidR="00382D2B" w:rsidRPr="009F1FE0" w:rsidRDefault="00382D2B" w:rsidP="00382D2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Форум </w:t>
            </w:r>
            <w:proofErr w:type="spellStart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материалдарының</w:t>
            </w:r>
            <w:proofErr w:type="spellEnd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жинағында</w:t>
            </w:r>
            <w:proofErr w:type="spellEnd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мақаланы</w:t>
            </w:r>
            <w:proofErr w:type="spellEnd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жариялау</w:t>
            </w:r>
            <w:proofErr w:type="spellEnd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жоспарлана</w:t>
            </w:r>
            <w:proofErr w:type="spellEnd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</w:t>
            </w:r>
            <w:proofErr w:type="spellEnd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? (</w:t>
            </w:r>
            <w:proofErr w:type="spellStart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иә</w:t>
            </w:r>
            <w:proofErr w:type="spellEnd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/ </w:t>
            </w:r>
            <w:proofErr w:type="spellStart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жоқ</w:t>
            </w:r>
            <w:proofErr w:type="spellEnd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210" w:type="dxa"/>
            <w:vAlign w:val="center"/>
          </w:tcPr>
          <w:p w14:paraId="56E15961" w14:textId="77777777" w:rsidR="00382D2B" w:rsidRPr="009F1FE0" w:rsidRDefault="00382D2B" w:rsidP="00382D2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382D2B" w:rsidRPr="009F1FE0" w14:paraId="26550440" w14:textId="77777777" w:rsidTr="000F36DD">
        <w:tc>
          <w:tcPr>
            <w:tcW w:w="5210" w:type="dxa"/>
            <w:vAlign w:val="center"/>
          </w:tcPr>
          <w:p w14:paraId="0404CA29" w14:textId="7B1612A8" w:rsidR="00382D2B" w:rsidRPr="009F1FE0" w:rsidRDefault="00382D2B" w:rsidP="00382D2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Қосалқы</w:t>
            </w:r>
            <w:proofErr w:type="spellEnd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авторлардың</w:t>
            </w:r>
            <w:proofErr w:type="spellEnd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болуы</w:t>
            </w:r>
            <w:proofErr w:type="spellEnd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болған</w:t>
            </w:r>
            <w:proofErr w:type="spellEnd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жағдайда</w:t>
            </w:r>
            <w:proofErr w:type="spellEnd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Т.А.Ә. </w:t>
            </w:r>
            <w:proofErr w:type="spellStart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көрсету</w:t>
            </w:r>
            <w:proofErr w:type="spellEnd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210" w:type="dxa"/>
            <w:vAlign w:val="center"/>
          </w:tcPr>
          <w:p w14:paraId="46CC4A8E" w14:textId="77777777" w:rsidR="00382D2B" w:rsidRPr="009F1FE0" w:rsidRDefault="00382D2B" w:rsidP="00382D2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382D2B" w:rsidRPr="009F1FE0" w14:paraId="13A1E6F6" w14:textId="77777777" w:rsidTr="000F36DD">
        <w:tc>
          <w:tcPr>
            <w:tcW w:w="5210" w:type="dxa"/>
            <w:vAlign w:val="center"/>
          </w:tcPr>
          <w:p w14:paraId="2690DCD9" w14:textId="001DCC1A" w:rsidR="00382D2B" w:rsidRPr="009F1FE0" w:rsidRDefault="00382D2B" w:rsidP="00382D2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Баяндама</w:t>
            </w:r>
            <w:proofErr w:type="spellEnd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жасау</w:t>
            </w:r>
            <w:proofErr w:type="spellEnd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үшін</w:t>
            </w:r>
            <w:proofErr w:type="spellEnd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техникалық</w:t>
            </w:r>
            <w:proofErr w:type="spellEnd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қолдау</w:t>
            </w:r>
            <w:proofErr w:type="spellEnd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1F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қажеттілігі</w:t>
            </w:r>
            <w:proofErr w:type="spellEnd"/>
          </w:p>
        </w:tc>
        <w:tc>
          <w:tcPr>
            <w:tcW w:w="5210" w:type="dxa"/>
            <w:vAlign w:val="center"/>
          </w:tcPr>
          <w:p w14:paraId="1E754341" w14:textId="77777777" w:rsidR="00382D2B" w:rsidRPr="009F1FE0" w:rsidRDefault="00382D2B" w:rsidP="00382D2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14:paraId="57D0EDFD" w14:textId="77777777" w:rsidR="00382D2B" w:rsidRPr="009F1FE0" w:rsidRDefault="00382D2B" w:rsidP="00382D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Осы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арқылы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ұсынылған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мәліметтердің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дұрыстығын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растаймын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және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BRI-2026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халықаралық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форумын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ұйымдастыру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және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өткізуге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байланысты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тіркеу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форум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бағдарламасын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қалыптастыру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материалдар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жинағын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дайындау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қатысушыларға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сертификаттар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рәсімдеу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және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өзге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ұйымдастырушылық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іс-шараларды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жүзеге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асыру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мақсатында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жеке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деректерімді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өңдеуге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және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пайдалануға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келісім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беремін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37779A14" w14:textId="77777777" w:rsidR="00382D2B" w:rsidRPr="009F1FE0" w:rsidRDefault="00382D2B" w:rsidP="00382D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546D915" w14:textId="77777777" w:rsidR="00382D2B" w:rsidRPr="00382D2B" w:rsidRDefault="00382D2B" w:rsidP="00382D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Күні</w:t>
      </w:r>
      <w:proofErr w:type="spellEnd"/>
      <w:r w:rsidRPr="009F1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«____» __________ 2026 ж.</w:t>
      </w:r>
      <w:bookmarkStart w:id="0" w:name="_GoBack"/>
      <w:bookmarkEnd w:id="0"/>
    </w:p>
    <w:p w14:paraId="025EC4F7" w14:textId="77777777" w:rsidR="00382D2B" w:rsidRPr="00382D2B" w:rsidRDefault="00382D2B" w:rsidP="00382D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382D2B" w:rsidRPr="00382D2B" w:rsidSect="00015CD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angSong_GB2312">
    <w:altName w:val="Microsoft YaHei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71C81"/>
    <w:multiLevelType w:val="hybridMultilevel"/>
    <w:tmpl w:val="5CB064DA"/>
    <w:lvl w:ilvl="0" w:tplc="43E870A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E370B10"/>
    <w:multiLevelType w:val="hybridMultilevel"/>
    <w:tmpl w:val="2C5054F0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E626DC9"/>
    <w:multiLevelType w:val="multilevel"/>
    <w:tmpl w:val="15D28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DA77C2"/>
    <w:multiLevelType w:val="hybridMultilevel"/>
    <w:tmpl w:val="286E8CE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C3C30"/>
    <w:multiLevelType w:val="hybridMultilevel"/>
    <w:tmpl w:val="8562A6CA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67F3B31"/>
    <w:multiLevelType w:val="hybridMultilevel"/>
    <w:tmpl w:val="FC88AA6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F1500C"/>
    <w:multiLevelType w:val="hybridMultilevel"/>
    <w:tmpl w:val="811C7408"/>
    <w:lvl w:ilvl="0" w:tplc="EBBC441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B7023"/>
    <w:multiLevelType w:val="hybridMultilevel"/>
    <w:tmpl w:val="8F44CBD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F03916"/>
    <w:multiLevelType w:val="multilevel"/>
    <w:tmpl w:val="8EE2F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F85AE4"/>
    <w:multiLevelType w:val="hybridMultilevel"/>
    <w:tmpl w:val="4ACCE3E4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23C653C"/>
    <w:multiLevelType w:val="hybridMultilevel"/>
    <w:tmpl w:val="37CE2E7C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B032EA48"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2E41CAE"/>
    <w:multiLevelType w:val="hybridMultilevel"/>
    <w:tmpl w:val="316EA108"/>
    <w:lvl w:ilvl="0" w:tplc="E226695A">
      <w:numFmt w:val="bullet"/>
      <w:lvlText w:val="•"/>
      <w:lvlJc w:val="left"/>
      <w:pPr>
        <w:ind w:left="1467" w:hanging="9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34ED218C"/>
    <w:multiLevelType w:val="hybridMultilevel"/>
    <w:tmpl w:val="4984BB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D73627"/>
    <w:multiLevelType w:val="hybridMultilevel"/>
    <w:tmpl w:val="84B6C43C"/>
    <w:lvl w:ilvl="0" w:tplc="549EAB48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36D25C91"/>
    <w:multiLevelType w:val="hybridMultilevel"/>
    <w:tmpl w:val="AFB8BEA2"/>
    <w:lvl w:ilvl="0" w:tplc="105621D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472BDE"/>
    <w:multiLevelType w:val="hybridMultilevel"/>
    <w:tmpl w:val="55A4D67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221D37"/>
    <w:multiLevelType w:val="multilevel"/>
    <w:tmpl w:val="F0EE9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091291"/>
    <w:multiLevelType w:val="hybridMultilevel"/>
    <w:tmpl w:val="1A3E1F68"/>
    <w:lvl w:ilvl="0" w:tplc="647E92CC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4E9311D2"/>
    <w:multiLevelType w:val="multilevel"/>
    <w:tmpl w:val="AB9C0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5152D1"/>
    <w:multiLevelType w:val="hybridMultilevel"/>
    <w:tmpl w:val="FCBE960E"/>
    <w:lvl w:ilvl="0" w:tplc="F9D0639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7F59B2"/>
    <w:multiLevelType w:val="hybridMultilevel"/>
    <w:tmpl w:val="AF6671D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4F5DE7"/>
    <w:multiLevelType w:val="hybridMultilevel"/>
    <w:tmpl w:val="7750CDCA"/>
    <w:lvl w:ilvl="0" w:tplc="81726B3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FD100F"/>
    <w:multiLevelType w:val="multilevel"/>
    <w:tmpl w:val="88E8C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7A16F5"/>
    <w:multiLevelType w:val="hybridMultilevel"/>
    <w:tmpl w:val="D6B6AC5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7C31CC"/>
    <w:multiLevelType w:val="hybridMultilevel"/>
    <w:tmpl w:val="302215D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EA5F39"/>
    <w:multiLevelType w:val="hybridMultilevel"/>
    <w:tmpl w:val="D53AAD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"/>
  </w:num>
  <w:num w:numId="3">
    <w:abstractNumId w:val="8"/>
  </w:num>
  <w:num w:numId="4">
    <w:abstractNumId w:val="18"/>
  </w:num>
  <w:num w:numId="5">
    <w:abstractNumId w:val="16"/>
  </w:num>
  <w:num w:numId="6">
    <w:abstractNumId w:val="0"/>
  </w:num>
  <w:num w:numId="7">
    <w:abstractNumId w:val="12"/>
  </w:num>
  <w:num w:numId="8">
    <w:abstractNumId w:val="19"/>
  </w:num>
  <w:num w:numId="9">
    <w:abstractNumId w:val="25"/>
  </w:num>
  <w:num w:numId="10">
    <w:abstractNumId w:val="14"/>
  </w:num>
  <w:num w:numId="11">
    <w:abstractNumId w:val="10"/>
  </w:num>
  <w:num w:numId="12">
    <w:abstractNumId w:val="20"/>
  </w:num>
  <w:num w:numId="13">
    <w:abstractNumId w:val="24"/>
  </w:num>
  <w:num w:numId="14">
    <w:abstractNumId w:val="23"/>
  </w:num>
  <w:num w:numId="15">
    <w:abstractNumId w:val="5"/>
  </w:num>
  <w:num w:numId="16">
    <w:abstractNumId w:val="7"/>
  </w:num>
  <w:num w:numId="17">
    <w:abstractNumId w:val="9"/>
  </w:num>
  <w:num w:numId="18">
    <w:abstractNumId w:val="11"/>
  </w:num>
  <w:num w:numId="19">
    <w:abstractNumId w:val="15"/>
  </w:num>
  <w:num w:numId="20">
    <w:abstractNumId w:val="21"/>
  </w:num>
  <w:num w:numId="21">
    <w:abstractNumId w:val="4"/>
  </w:num>
  <w:num w:numId="22">
    <w:abstractNumId w:val="13"/>
  </w:num>
  <w:num w:numId="23">
    <w:abstractNumId w:val="1"/>
  </w:num>
  <w:num w:numId="24">
    <w:abstractNumId w:val="17"/>
  </w:num>
  <w:num w:numId="25">
    <w:abstractNumId w:val="3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ABC"/>
    <w:rsid w:val="00015CD2"/>
    <w:rsid w:val="0005647F"/>
    <w:rsid w:val="000A3526"/>
    <w:rsid w:val="00174372"/>
    <w:rsid w:val="002336EB"/>
    <w:rsid w:val="002558D1"/>
    <w:rsid w:val="00266453"/>
    <w:rsid w:val="0029607C"/>
    <w:rsid w:val="00382D2B"/>
    <w:rsid w:val="003F2242"/>
    <w:rsid w:val="00455147"/>
    <w:rsid w:val="00481057"/>
    <w:rsid w:val="005079A2"/>
    <w:rsid w:val="005B0DA5"/>
    <w:rsid w:val="005C58CA"/>
    <w:rsid w:val="006D1306"/>
    <w:rsid w:val="006F2FC7"/>
    <w:rsid w:val="007A39D3"/>
    <w:rsid w:val="00853946"/>
    <w:rsid w:val="009267BF"/>
    <w:rsid w:val="0094779F"/>
    <w:rsid w:val="009B5365"/>
    <w:rsid w:val="009F1FE0"/>
    <w:rsid w:val="00B70959"/>
    <w:rsid w:val="00C133D2"/>
    <w:rsid w:val="00C15273"/>
    <w:rsid w:val="00C202BE"/>
    <w:rsid w:val="00C2313F"/>
    <w:rsid w:val="00C433EF"/>
    <w:rsid w:val="00C46F52"/>
    <w:rsid w:val="00C958ED"/>
    <w:rsid w:val="00D34072"/>
    <w:rsid w:val="00D53E80"/>
    <w:rsid w:val="00DA6ABC"/>
    <w:rsid w:val="00DB1F4E"/>
    <w:rsid w:val="00DC43F1"/>
    <w:rsid w:val="00ED379D"/>
    <w:rsid w:val="00EF0E06"/>
    <w:rsid w:val="00F12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38D3F"/>
  <w15:docId w15:val="{744F2B6F-5EE5-4D3A-B311-95F51691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6ABC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A6ABC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DA6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C58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58C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C46F52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015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sselectedend">
    <w:name w:val="isselectedend"/>
    <w:basedOn w:val="a"/>
    <w:rsid w:val="00ED3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6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578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0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usupova.a@ablaikhan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1273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2026-06-04T11:23:00Z</cp:lastPrinted>
  <dcterms:created xsi:type="dcterms:W3CDTF">2026-06-05T08:56:00Z</dcterms:created>
  <dcterms:modified xsi:type="dcterms:W3CDTF">2026-06-05T08:57:00Z</dcterms:modified>
</cp:coreProperties>
</file>